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90427" w14:textId="2378E984" w:rsidR="00064B82" w:rsidRPr="005B43B1" w:rsidRDefault="00305D34">
      <w:pPr>
        <w:spacing w:after="0"/>
        <w:ind w:left="120"/>
        <w:jc w:val="center"/>
        <w:rPr>
          <w:bCs/>
          <w:lang w:val="ru-RU"/>
        </w:rPr>
      </w:pPr>
      <w:bookmarkStart w:id="0" w:name="block-34799628"/>
      <w:bookmarkStart w:id="1" w:name="_GoBack"/>
      <w:r>
        <w:rPr>
          <w:rFonts w:ascii="Times New Roman" w:hAnsi="Times New Roman"/>
          <w:bCs/>
          <w:noProof/>
          <w:color w:val="000000"/>
          <w:sz w:val="28"/>
          <w:lang w:val="ru-RU" w:eastAsia="ru-RU"/>
        </w:rPr>
        <w:drawing>
          <wp:inline distT="0" distB="0" distL="0" distR="0" wp14:anchorId="70A34045" wp14:editId="13546C01">
            <wp:extent cx="5940425" cy="8174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17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Pr="005B43B1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</w:p>
    <w:p w14:paraId="1477CD4F" w14:textId="77777777" w:rsidR="00064B82" w:rsidRPr="0022083F" w:rsidRDefault="00064B82">
      <w:pPr>
        <w:rPr>
          <w:lang w:val="ru-RU"/>
        </w:rPr>
        <w:sectPr w:rsidR="00064B82" w:rsidRPr="0022083F" w:rsidSect="005B43B1">
          <w:pgSz w:w="11906" w:h="16383"/>
          <w:pgMar w:top="709" w:right="850" w:bottom="1134" w:left="1701" w:header="720" w:footer="720" w:gutter="0"/>
          <w:cols w:space="720"/>
        </w:sectPr>
      </w:pPr>
    </w:p>
    <w:p w14:paraId="530BF935" w14:textId="77777777" w:rsidR="00064B82" w:rsidRPr="00AF523A" w:rsidRDefault="00305D34" w:rsidP="00B30E31">
      <w:pPr>
        <w:spacing w:after="0" w:line="264" w:lineRule="auto"/>
        <w:jc w:val="center"/>
        <w:rPr>
          <w:bCs/>
          <w:lang w:val="ru-RU"/>
        </w:rPr>
      </w:pPr>
      <w:bookmarkStart w:id="2" w:name="block-34799629"/>
      <w:bookmarkEnd w:id="0"/>
      <w:r w:rsidRPr="00AF523A">
        <w:rPr>
          <w:rFonts w:ascii="Times New Roman" w:hAnsi="Times New Roman"/>
          <w:bCs/>
          <w:color w:val="000000"/>
          <w:sz w:val="28"/>
          <w:lang w:val="ru-RU"/>
        </w:rPr>
        <w:lastRenderedPageBreak/>
        <w:t>ПОЯСНИТЕЛЬНАЯ ЗАПИСКА</w:t>
      </w:r>
    </w:p>
    <w:p w14:paraId="0D645839" w14:textId="77777777" w:rsidR="00064B82" w:rsidRPr="0022083F" w:rsidRDefault="00064B82" w:rsidP="00B30E31">
      <w:pPr>
        <w:spacing w:after="0" w:line="264" w:lineRule="auto"/>
        <w:rPr>
          <w:lang w:val="ru-RU"/>
        </w:rPr>
      </w:pPr>
    </w:p>
    <w:p w14:paraId="5D9940BF" w14:textId="77777777" w:rsidR="00064B82" w:rsidRPr="00AF523A" w:rsidRDefault="00305D34" w:rsidP="00AF5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учебному предмету «Литературное чтение» 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5B55C883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представлено тематическими блоками, которые 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ровать средствами литературного чтения с учётом возрастных особенностей обучающихся.</w:t>
      </w:r>
    </w:p>
    <w:p w14:paraId="0A452F1D" w14:textId="174512CE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гося за каждый год обучения на уровне начального общего образования.</w:t>
      </w:r>
    </w:p>
    <w:p w14:paraId="2B427C53" w14:textId="4FEF26A7" w:rsidR="00064B82" w:rsidRPr="00AF523A" w:rsidRDefault="00305D34" w:rsidP="00AF52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="00B30E31" w:rsidRPr="00AF52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бщая характеристика учебного предмета </w:t>
      </w:r>
      <w:r w:rsidRPr="00AF52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«Л</w:t>
      </w:r>
      <w:r w:rsidR="00B30E31" w:rsidRPr="00AF52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итературное чтение</w:t>
      </w:r>
      <w:r w:rsidRPr="00AF52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14:paraId="30A8589D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F523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воспитания.</w:t>
      </w:r>
    </w:p>
    <w:p w14:paraId="455C5E6B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Литературное чтение – один 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мотности и закладывает основы интеллектуального, речевого, эмоционального, духовно-нравственного развития обучающихся.</w:t>
      </w:r>
    </w:p>
    <w:p w14:paraId="039F117B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изучении систематического курса литературы.</w:t>
      </w:r>
    </w:p>
    <w:p w14:paraId="086E50A9" w14:textId="4407DDE7" w:rsidR="00064B82" w:rsidRPr="00AF523A" w:rsidRDefault="00305D34" w:rsidP="00AF52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="00B30E31" w:rsidRPr="00AF52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ель изучения учебного предмета </w:t>
      </w:r>
      <w:r w:rsidRPr="00AF52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«Л</w:t>
      </w:r>
      <w:r w:rsidR="00B30E31" w:rsidRPr="00AF52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итературное чтение</w:t>
      </w:r>
      <w:r w:rsidRPr="00AF52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14:paraId="0B1926FC" w14:textId="77777777" w:rsidR="00064B82" w:rsidRPr="00AF523A" w:rsidRDefault="00064B82" w:rsidP="00AF523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5EF93EE0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3A6D418D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C789418" w14:textId="77777777" w:rsidR="00064B82" w:rsidRPr="00AF523A" w:rsidRDefault="00305D34" w:rsidP="00AF523A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08D61658" w14:textId="77777777" w:rsidR="00064B82" w:rsidRPr="00AF523A" w:rsidRDefault="00305D34" w:rsidP="00AF523A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14:paraId="1823D53C" w14:textId="77777777" w:rsidR="00064B82" w:rsidRPr="00AF523A" w:rsidRDefault="00305D34" w:rsidP="00AF523A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3D7C5A60" w14:textId="77777777" w:rsidR="00B30E31" w:rsidRPr="00AF523A" w:rsidRDefault="00305D34" w:rsidP="00AF523A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  <w:r w:rsidR="00B30E31" w:rsidRPr="00AF52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485A9AB" w14:textId="768D2F41" w:rsidR="00064B82" w:rsidRPr="00AF523A" w:rsidRDefault="00B30E31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36CABD18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основу о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F523A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14:paraId="1AC50F7F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учебного плана начального общего образования.</w:t>
      </w:r>
    </w:p>
    <w:p w14:paraId="4CB51058" w14:textId="77777777" w:rsidR="00064B82" w:rsidRPr="00AF523A" w:rsidRDefault="00064B82" w:rsidP="00AF52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064B82" w:rsidRPr="00AF523A" w:rsidSect="00AF523A">
          <w:pgSz w:w="11906" w:h="16383"/>
          <w:pgMar w:top="567" w:right="1558" w:bottom="709" w:left="1701" w:header="720" w:footer="720" w:gutter="0"/>
          <w:cols w:space="720"/>
        </w:sectPr>
      </w:pPr>
    </w:p>
    <w:p w14:paraId="268C3BE9" w14:textId="72231C54" w:rsidR="00064B82" w:rsidRPr="00AF523A" w:rsidRDefault="00305D34" w:rsidP="00AF52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4799627"/>
      <w:bookmarkEnd w:id="2"/>
      <w:r w:rsidRPr="00AF52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6CE318F5" w14:textId="77777777" w:rsidR="00064B82" w:rsidRPr="00AF523A" w:rsidRDefault="00305D34" w:rsidP="00AF52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14:paraId="5F415B80" w14:textId="0212A3E4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</w:p>
    <w:p w14:paraId="696017F0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2683353F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при самостоятельном чтении вслух.</w:t>
      </w:r>
    </w:p>
    <w:p w14:paraId="129E6A50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14:paraId="626129EB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14:paraId="449218AD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Чтение</w:t>
      </w:r>
    </w:p>
    <w:p w14:paraId="33C98BCD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Слоговое чтение (ориентация на букву, обозначающую гласный зву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иале небольших прозаических текстов и стихотворений.</w:t>
      </w:r>
    </w:p>
    <w:p w14:paraId="560500FA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190357EE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14:paraId="30510886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Сказка фолькл</w:t>
      </w:r>
      <w:r w:rsidRPr="00AF52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орная (народная) и литературная (авторская).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ступки, отражающие нравственные качества (отношение к природе, людям, предметам).</w:t>
      </w:r>
    </w:p>
    <w:p w14:paraId="2FC0C5F6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В.Г.Сутеева «Кора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блик», «Под грибом» </w:t>
      </w:r>
      <w:bookmarkStart w:id="4" w:name="192040c8-9be0-4bcc-9f47-45c543c4cd5f"/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выбору).</w:t>
      </w:r>
      <w:bookmarkEnd w:id="4"/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1773A93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 и для детей.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Ермолаева). Характеристика героя произведени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14:paraId="260EC277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К.Д. Ушинский «Худо тому, кто д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 не делает никому», Л.Н. Толстой «Косточка», Е.А. Пермяк «Торопливый ножик»,</w:t>
      </w:r>
    </w:p>
    <w:p w14:paraId="1F471764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5" w:name="fea8cf03-c8e1-4ed3-94a3-40e6561a8359"/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выбору).</w:t>
      </w:r>
      <w:bookmarkEnd w:id="5"/>
    </w:p>
    <w:p w14:paraId="055907BC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Произведения о родной природе. 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и самостоятельное чтение поэти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ного края. Особенности стихотворной речи, сравнение с прозаической: рифма, ритм (практическое ознакомление). 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Настроение, которое рождает поэтическое произведение. Отражение нравственной идеи в произведении: любовь к Родине, природе родного края. Иллюстраци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14:paraId="438A77CF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Устное народное творчество – малые фольклорны</w:t>
      </w:r>
      <w:r w:rsidRPr="00AF52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е жанры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14:paraId="3223291A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потешки, загадки, пословицы.</w:t>
      </w:r>
    </w:p>
    <w:p w14:paraId="09EC8950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братьях наших меньших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(трёх-четы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 героя: описание его внешности. Осознание нравственно-этических понятий: любовь и забота о животных.</w:t>
      </w:r>
    </w:p>
    <w:p w14:paraId="525C84BF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6" w:name="fce98a40-ae0b-4d2c-875d-505cf2d5a21d"/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другие.</w:t>
      </w:r>
      <w:bookmarkEnd w:id="6"/>
    </w:p>
    <w:p w14:paraId="425D868D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ма</w:t>
      </w:r>
      <w:r w:rsidRPr="00AF52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ме.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7" w:name="a3da6f91-f80f-4d4a-8e62-998ba5c8e117"/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7"/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Осознание нравственно-этических понятий: чувство любви как привязанность о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дного человека к другому (матери к ребёнку, детей к матери, близким), проявление любви и заботы о родных людях.</w:t>
      </w:r>
    </w:p>
    <w:p w14:paraId="18FFB008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8" w:name="e4e52ce4-82f6-450f-a8ef-39f9bea95300"/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выбору).</w:t>
      </w:r>
      <w:bookmarkEnd w:id="8"/>
    </w:p>
    <w:p w14:paraId="70B7E939" w14:textId="77777777" w:rsidR="00B30E31" w:rsidRPr="00AF523A" w:rsidRDefault="00B30E31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410F076" w14:textId="3E557D62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</w:t>
      </w:r>
      <w:r w:rsidRPr="00AF52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ные и авторские произведения о чудесах и фантазии (не менее трёх произведений).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ытий с необычными, сказочными, фантастическими.</w:t>
      </w:r>
    </w:p>
    <w:p w14:paraId="38E59245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9" w:name="1276de16-2d11-43d3-bead-a64a93ae8cc5"/>
      <w:r w:rsidRPr="00AF523A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9"/>
    </w:p>
    <w:p w14:paraId="5A292BC5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(работа с детской книгой). Предс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14:paraId="78810213" w14:textId="77777777" w:rsidR="00064B82" w:rsidRPr="00AF523A" w:rsidRDefault="00305D34" w:rsidP="00AF5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литературного чтения в 1 классе способствует освоению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839871F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</w:t>
      </w:r>
      <w:r w:rsidRPr="00AF52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ия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2015940" w14:textId="77777777" w:rsidR="00064B82" w:rsidRPr="00AF523A" w:rsidRDefault="00305D34" w:rsidP="00AF523A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14:paraId="28C9AD70" w14:textId="77777777" w:rsidR="00064B82" w:rsidRPr="00AF523A" w:rsidRDefault="00305D34" w:rsidP="00AF523A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фактическое содержание прочитанного или прослушанного текста;</w:t>
      </w:r>
    </w:p>
    <w:p w14:paraId="5C0F7C93" w14:textId="77777777" w:rsidR="00064B82" w:rsidRPr="00AF523A" w:rsidRDefault="00305D34" w:rsidP="00AF523A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хотворение (в пределах изученного);</w:t>
      </w:r>
    </w:p>
    <w:p w14:paraId="60C1FF56" w14:textId="77777777" w:rsidR="00064B82" w:rsidRPr="00AF523A" w:rsidRDefault="00305D34" w:rsidP="00AF523A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ию;</w:t>
      </w:r>
    </w:p>
    <w:p w14:paraId="0D6D8014" w14:textId="77777777" w:rsidR="00064B82" w:rsidRPr="00AF523A" w:rsidRDefault="00305D34" w:rsidP="00AF523A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настроению, которое оно вызывает.</w:t>
      </w:r>
    </w:p>
    <w:p w14:paraId="3CD74014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28C21DAD" w14:textId="77777777" w:rsidR="00064B82" w:rsidRPr="00AF523A" w:rsidRDefault="00305D34" w:rsidP="00AF523A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текст произведения может быть представлен в иллюстрациях, 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видах зрительного искусства (фильм, спектакль и другие);</w:t>
      </w:r>
    </w:p>
    <w:p w14:paraId="39F94A98" w14:textId="77777777" w:rsidR="00064B82" w:rsidRPr="00AF523A" w:rsidRDefault="00305D34" w:rsidP="00AF523A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14:paraId="2BAF6D68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0404ED80" w14:textId="77777777" w:rsidR="00064B82" w:rsidRPr="00AF523A" w:rsidRDefault="00305D34" w:rsidP="00AF523A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стихотворения, соблюдать орфоэпические и пунктуационные нормы;</w:t>
      </w:r>
    </w:p>
    <w:p w14:paraId="4F34F84B" w14:textId="77777777" w:rsidR="00064B82" w:rsidRPr="00AF523A" w:rsidRDefault="00305D34" w:rsidP="00AF523A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14:paraId="3E26354E" w14:textId="77777777" w:rsidR="00064B82" w:rsidRPr="00AF523A" w:rsidRDefault="00305D34" w:rsidP="00AF523A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</w:t>
      </w:r>
    </w:p>
    <w:p w14:paraId="5AD7C5EE" w14:textId="77777777" w:rsidR="00064B82" w:rsidRPr="00AF523A" w:rsidRDefault="00305D34" w:rsidP="00AF523A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своё настроение пос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 слушания (чтения) стихотворений, сказок, рассказов.</w:t>
      </w:r>
    </w:p>
    <w:p w14:paraId="22D11813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4A9557DC" w14:textId="77777777" w:rsidR="00064B82" w:rsidRPr="00AF523A" w:rsidRDefault="00305D34" w:rsidP="00AF523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14:paraId="5E586D49" w14:textId="77777777" w:rsidR="00064B82" w:rsidRPr="00AF523A" w:rsidRDefault="00305D34" w:rsidP="00AF523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желание самостоятельно читать, совершенствовать свой навык чтения; </w:t>
      </w:r>
    </w:p>
    <w:p w14:paraId="0165659C" w14:textId="77777777" w:rsidR="00064B82" w:rsidRPr="00AF523A" w:rsidRDefault="00305D34" w:rsidP="00AF523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оценивать свои успехи (трудности) в освоении читательской деятельности.</w:t>
      </w:r>
    </w:p>
    <w:p w14:paraId="29F7CE37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14:paraId="22AEE4D5" w14:textId="77777777" w:rsidR="00064B82" w:rsidRPr="00AF523A" w:rsidRDefault="00305D34" w:rsidP="00AF523A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желание работать в п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арах, небольших группах;</w:t>
      </w:r>
    </w:p>
    <w:p w14:paraId="2A8D7DFC" w14:textId="77777777" w:rsidR="00064B82" w:rsidRPr="00AF523A" w:rsidRDefault="00305D34" w:rsidP="00AF523A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14:paraId="07CC2E3E" w14:textId="77777777" w:rsidR="00064B82" w:rsidRPr="00AF523A" w:rsidRDefault="00064B82" w:rsidP="00AF52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064B82" w:rsidRPr="00AF523A" w:rsidSect="00AF523A">
          <w:pgSz w:w="11906" w:h="16383"/>
          <w:pgMar w:top="709" w:right="1558" w:bottom="851" w:left="1701" w:header="720" w:footer="720" w:gutter="0"/>
          <w:cols w:space="720"/>
        </w:sectPr>
      </w:pPr>
    </w:p>
    <w:p w14:paraId="67C1961D" w14:textId="604AA5E4" w:rsidR="00064B82" w:rsidRPr="00AF523A" w:rsidRDefault="00305D34" w:rsidP="00AF52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34799631"/>
      <w:bookmarkEnd w:id="3"/>
      <w:r w:rsidRPr="00AF523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</w:t>
      </w:r>
      <w:r w:rsidR="00B30E31" w:rsidRPr="00AF523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ланируемые образовательные результаты</w:t>
      </w:r>
    </w:p>
    <w:p w14:paraId="4EFB3113" w14:textId="57AD33B9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литературного чтения в 1-4 классах направлено на достижени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обучающимися личностных, метапредметных и предметных результатов освоения учебного предмета.</w:t>
      </w:r>
    </w:p>
    <w:p w14:paraId="4B085E2D" w14:textId="33B8D041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</w:t>
      </w:r>
      <w:r w:rsidR="00B30E31" w:rsidRPr="00AF52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ичностные результаты</w:t>
      </w:r>
    </w:p>
    <w:p w14:paraId="1B11C1F0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е.</w:t>
      </w:r>
    </w:p>
    <w:p w14:paraId="1349C2A5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23A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 воспитание:</w:t>
      </w:r>
    </w:p>
    <w:p w14:paraId="0FBCFF19" w14:textId="77777777" w:rsidR="00064B82" w:rsidRPr="00AF523A" w:rsidRDefault="00305D34" w:rsidP="00AF523A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льтуре общества;</w:t>
      </w:r>
    </w:p>
    <w:p w14:paraId="60931CAD" w14:textId="77777777" w:rsidR="00064B82" w:rsidRPr="00AF523A" w:rsidRDefault="00305D34" w:rsidP="00AF523A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анализа произведений выдающихся представителей русской литературы и творчества народов России;</w:t>
      </w:r>
    </w:p>
    <w:p w14:paraId="06BFF457" w14:textId="77777777" w:rsidR="00064B82" w:rsidRPr="00AF523A" w:rsidRDefault="00305D34" w:rsidP="00AF523A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правилах межличностных отношений.</w:t>
      </w:r>
    </w:p>
    <w:p w14:paraId="0D0D58C5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23A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14:paraId="541322A8" w14:textId="77777777" w:rsidR="00064B82" w:rsidRPr="00AF523A" w:rsidRDefault="00305D34" w:rsidP="00AF523A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родным, близким и чужим людям, независимо от их национальности, социального статуса, вероисповедания;</w:t>
      </w:r>
    </w:p>
    <w:p w14:paraId="7D255D7F" w14:textId="77777777" w:rsidR="00064B82" w:rsidRPr="00AF523A" w:rsidRDefault="00305D34" w:rsidP="00AF523A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1D80C281" w14:textId="77777777" w:rsidR="00064B82" w:rsidRPr="00AF523A" w:rsidRDefault="00305D34" w:rsidP="00AF523A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своего видения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6FB2A1F5" w14:textId="77777777" w:rsidR="00064B82" w:rsidRPr="00AF523A" w:rsidRDefault="00305D34" w:rsidP="00AF523A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32FC1EB4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23A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</w:t>
      </w:r>
      <w:r w:rsidRPr="00AF523A">
        <w:rPr>
          <w:rFonts w:ascii="Times New Roman" w:hAnsi="Times New Roman" w:cs="Times New Roman"/>
          <w:b/>
          <w:color w:val="000000"/>
          <w:sz w:val="24"/>
          <w:szCs w:val="24"/>
        </w:rPr>
        <w:t>питание:</w:t>
      </w:r>
    </w:p>
    <w:p w14:paraId="0D32AC0C" w14:textId="77777777" w:rsidR="00064B82" w:rsidRPr="00AF523A" w:rsidRDefault="00305D34" w:rsidP="00AF523A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ественной деятельности;</w:t>
      </w:r>
    </w:p>
    <w:p w14:paraId="6BFEF4DD" w14:textId="77777777" w:rsidR="00064B82" w:rsidRPr="00AF523A" w:rsidRDefault="00305D34" w:rsidP="00AF523A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2F04BE71" w14:textId="77777777" w:rsidR="00064B82" w:rsidRPr="00AF523A" w:rsidRDefault="00305D34" w:rsidP="00AF523A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твенный образ.</w:t>
      </w:r>
    </w:p>
    <w:p w14:paraId="640ACE23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23A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14:paraId="0D9313CC" w14:textId="77777777" w:rsidR="00064B82" w:rsidRPr="00AF523A" w:rsidRDefault="00305D34" w:rsidP="00AF523A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5E6B2EFB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23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Экологичес</w:t>
      </w:r>
      <w:r w:rsidRPr="00AF523A">
        <w:rPr>
          <w:rFonts w:ascii="Times New Roman" w:hAnsi="Times New Roman" w:cs="Times New Roman"/>
          <w:b/>
          <w:color w:val="000000"/>
          <w:sz w:val="24"/>
          <w:szCs w:val="24"/>
        </w:rPr>
        <w:t>кое воспитание:</w:t>
      </w:r>
    </w:p>
    <w:p w14:paraId="50F64406" w14:textId="77777777" w:rsidR="00064B82" w:rsidRPr="00AF523A" w:rsidRDefault="00305D34" w:rsidP="00AF523A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129C8927" w14:textId="77777777" w:rsidR="00064B82" w:rsidRPr="00AF523A" w:rsidRDefault="00305D34" w:rsidP="00AF523A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14:paraId="1A465105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23A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169EFAF8" w14:textId="77777777" w:rsidR="00064B82" w:rsidRPr="00AF523A" w:rsidRDefault="00305D34" w:rsidP="00AF523A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первоначальные 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6C0EC0E0" w14:textId="77777777" w:rsidR="00064B82" w:rsidRPr="00AF523A" w:rsidRDefault="00305D34" w:rsidP="00AF523A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14:paraId="5E72BD53" w14:textId="5091CA40" w:rsidR="00064B82" w:rsidRPr="00AF523A" w:rsidRDefault="00305D34" w:rsidP="00AF523A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ства писателей.</w:t>
      </w:r>
    </w:p>
    <w:p w14:paraId="159E2306" w14:textId="4C259E6A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</w:t>
      </w:r>
      <w:r w:rsidR="00B30E31" w:rsidRPr="00AF52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етапредметные результаты</w:t>
      </w:r>
    </w:p>
    <w:p w14:paraId="6EB266D5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4D1FE86C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23A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действия:</w:t>
      </w:r>
    </w:p>
    <w:p w14:paraId="5C245891" w14:textId="77777777" w:rsidR="00064B82" w:rsidRPr="00AF523A" w:rsidRDefault="00305D34" w:rsidP="00AF523A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произведения по теме, 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79668AA3" w14:textId="77777777" w:rsidR="00064B82" w:rsidRPr="00AF523A" w:rsidRDefault="00305D34" w:rsidP="00AF523A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14:paraId="6DE198DB" w14:textId="77777777" w:rsidR="00064B82" w:rsidRPr="00AF523A" w:rsidRDefault="00305D34" w:rsidP="00AF523A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по темам, жанрам и видам;</w:t>
      </w:r>
    </w:p>
    <w:p w14:paraId="02B1FD54" w14:textId="77777777" w:rsidR="00064B82" w:rsidRPr="00AF523A" w:rsidRDefault="00305D34" w:rsidP="00AF523A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0150250F" w14:textId="77777777" w:rsidR="00064B82" w:rsidRPr="00AF523A" w:rsidRDefault="00305D34" w:rsidP="00AF523A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недостаток информации для решения учебной (практической) задачи на основе предложенного алгоритма;</w:t>
      </w:r>
    </w:p>
    <w:p w14:paraId="7AAA6400" w14:textId="77777777" w:rsidR="00064B82" w:rsidRPr="00AF523A" w:rsidRDefault="00305D34" w:rsidP="00AF523A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героев;</w:t>
      </w:r>
    </w:p>
    <w:p w14:paraId="75CB43A2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23A">
        <w:rPr>
          <w:rFonts w:ascii="Times New Roman" w:hAnsi="Times New Roman" w:cs="Times New Roman"/>
          <w:i/>
          <w:color w:val="000000"/>
          <w:sz w:val="24"/>
          <w:szCs w:val="24"/>
        </w:rPr>
        <w:t>базовые исследовательские действия:</w:t>
      </w:r>
    </w:p>
    <w:p w14:paraId="11EEA3C0" w14:textId="77777777" w:rsidR="00064B82" w:rsidRPr="00AF523A" w:rsidRDefault="00305D34" w:rsidP="00AF523A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0B0CC702" w14:textId="77777777" w:rsidR="00064B82" w:rsidRPr="00AF523A" w:rsidRDefault="00305D34" w:rsidP="00AF523A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14:paraId="043B4B6E" w14:textId="77777777" w:rsidR="00064B82" w:rsidRPr="00AF523A" w:rsidRDefault="00305D34" w:rsidP="00AF523A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колько вариантов решения задачи, выбирать наиболее подходящий (на основе предложенных критериев);</w:t>
      </w:r>
    </w:p>
    <w:p w14:paraId="71C97B2C" w14:textId="77777777" w:rsidR="00064B82" w:rsidRPr="00AF523A" w:rsidRDefault="00305D34" w:rsidP="00AF523A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следствие);</w:t>
      </w:r>
    </w:p>
    <w:p w14:paraId="59873A5F" w14:textId="77777777" w:rsidR="00064B82" w:rsidRPr="00AF523A" w:rsidRDefault="00305D34" w:rsidP="00AF523A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64612642" w14:textId="77777777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23A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информацией:</w:t>
      </w:r>
    </w:p>
    <w:p w14:paraId="7E058CDC" w14:textId="77777777" w:rsidR="00064B82" w:rsidRPr="00AF523A" w:rsidRDefault="00305D34" w:rsidP="00AF523A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14:paraId="35F9E0CA" w14:textId="77777777" w:rsidR="00064B82" w:rsidRPr="00AF523A" w:rsidRDefault="00305D34" w:rsidP="00AF523A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согласно заданному алгоритму 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предложенном источнике информацию, представленную в явном виде;</w:t>
      </w:r>
    </w:p>
    <w:p w14:paraId="4E316B71" w14:textId="77777777" w:rsidR="00064B82" w:rsidRPr="00AF523A" w:rsidRDefault="00305D34" w:rsidP="00AF523A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8F3A185" w14:textId="77777777" w:rsidR="00064B82" w:rsidRPr="00AF523A" w:rsidRDefault="00305D34" w:rsidP="00AF523A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с помощью взрослых (учителей, родителей (за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конных представителей) правила информационной безопасности при поиске информации в сети Интернет;</w:t>
      </w:r>
    </w:p>
    <w:p w14:paraId="1588527F" w14:textId="77777777" w:rsidR="00064B82" w:rsidRPr="00AF523A" w:rsidRDefault="00305D34" w:rsidP="00AF523A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9BC7A88" w14:textId="313C7501" w:rsidR="00064B82" w:rsidRPr="00AF523A" w:rsidRDefault="00305D34" w:rsidP="00AF523A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дставления информации.</w:t>
      </w:r>
    </w:p>
    <w:p w14:paraId="754363B4" w14:textId="4CDDE3BF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</w:t>
      </w:r>
      <w:r w:rsidR="00B30E31" w:rsidRPr="00AF52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редметные результаты</w:t>
      </w:r>
    </w:p>
    <w:p w14:paraId="15377936" w14:textId="0DADFBAA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 обучающимися в различных учебных ситуациях и жизненных условиях и представлены по годам обучения.</w:t>
      </w:r>
    </w:p>
    <w:p w14:paraId="0C31B7A1" w14:textId="7E6875CA" w:rsidR="00064B82" w:rsidRPr="00AF523A" w:rsidRDefault="00305D34" w:rsidP="00AF52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</w:t>
      </w:r>
      <w:r w:rsidR="00B30E31" w:rsidRPr="00AF52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</w:t>
      </w:r>
    </w:p>
    <w:p w14:paraId="6A5E5901" w14:textId="77777777" w:rsidR="00064B82" w:rsidRPr="00AF523A" w:rsidRDefault="00305D34" w:rsidP="00AF523A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развития, находить в художественных произведениях отражение нравственных ценностей, традиций, быта разных народов;</w:t>
      </w:r>
    </w:p>
    <w:p w14:paraId="40895A13" w14:textId="77777777" w:rsidR="00064B82" w:rsidRPr="00AF523A" w:rsidRDefault="00305D34" w:rsidP="00AF523A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14:paraId="70515527" w14:textId="77777777" w:rsidR="00064B82" w:rsidRPr="00AF523A" w:rsidRDefault="00305D34" w:rsidP="00AF523A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2 стихотворений о Родине, о детя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х, о семье, о родной природе в разные времена года;</w:t>
      </w:r>
    </w:p>
    <w:p w14:paraId="7B3CB997" w14:textId="77777777" w:rsidR="00064B82" w:rsidRPr="00AF523A" w:rsidRDefault="00305D34" w:rsidP="00AF523A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(нестихотворную) и стихотворную речь;</w:t>
      </w:r>
    </w:p>
    <w:p w14:paraId="63A8E2F2" w14:textId="77777777" w:rsidR="00064B82" w:rsidRPr="00AF523A" w:rsidRDefault="00305D34" w:rsidP="00AF523A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потешки, сказки 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(фольклорные и литературные), рассказы, стихотворения);</w:t>
      </w:r>
    </w:p>
    <w:p w14:paraId="611738F3" w14:textId="77777777" w:rsidR="00064B82" w:rsidRPr="00AF523A" w:rsidRDefault="00305D34" w:rsidP="00AF523A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14:paraId="52F0B6B7" w14:textId="77777777" w:rsidR="00064B82" w:rsidRPr="00AF523A" w:rsidRDefault="00305D34" w:rsidP="00AF523A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текста прослушанного/прочитанного произ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14:paraId="779E6EA8" w14:textId="77777777" w:rsidR="00064B82" w:rsidRPr="00AF523A" w:rsidRDefault="00305D34" w:rsidP="00AF523A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14:paraId="14081D9E" w14:textId="77777777" w:rsidR="00064B82" w:rsidRPr="00AF523A" w:rsidRDefault="00305D34" w:rsidP="00AF523A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с соблюдением последовательности событий, с опорой на предложенные ключевые слова, вопросы, рисунки, предложенный план;</w:t>
      </w:r>
    </w:p>
    <w:p w14:paraId="1664F02C" w14:textId="77777777" w:rsidR="00064B82" w:rsidRPr="00AF523A" w:rsidRDefault="00305D34" w:rsidP="00AF523A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ударения;</w:t>
      </w:r>
    </w:p>
    <w:p w14:paraId="395E7D2F" w14:textId="77777777" w:rsidR="00064B82" w:rsidRPr="00AF523A" w:rsidRDefault="00305D34" w:rsidP="00AF523A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высказывания по содержанию произведения (не менее</w:t>
      </w: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 предложений) по заданному алгоритму;</w:t>
      </w:r>
    </w:p>
    <w:p w14:paraId="78F54C90" w14:textId="77777777" w:rsidR="00064B82" w:rsidRPr="00AF523A" w:rsidRDefault="00305D34" w:rsidP="00AF523A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небольшие тексты по предложенному началу и др. </w:t>
      </w:r>
      <w:r w:rsidRPr="00AF523A">
        <w:rPr>
          <w:rFonts w:ascii="Times New Roman" w:hAnsi="Times New Roman" w:cs="Times New Roman"/>
          <w:color w:val="000000"/>
          <w:sz w:val="24"/>
          <w:szCs w:val="24"/>
        </w:rPr>
        <w:t>(не менее 3 предложений);</w:t>
      </w:r>
    </w:p>
    <w:p w14:paraId="724AB464" w14:textId="65573DE2" w:rsidR="00064B82" w:rsidRPr="00B30E31" w:rsidRDefault="00305D34" w:rsidP="00AF523A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lang w:val="ru-RU"/>
        </w:rPr>
        <w:sectPr w:rsidR="00064B82" w:rsidRPr="00B30E31" w:rsidSect="00AF523A">
          <w:pgSz w:w="11906" w:h="16383"/>
          <w:pgMar w:top="709" w:right="1558" w:bottom="567" w:left="1701" w:header="720" w:footer="720" w:gutter="0"/>
          <w:cols w:space="720"/>
        </w:sectPr>
      </w:pPr>
      <w:r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иллюстрациям</w:t>
      </w:r>
      <w:r w:rsidR="00B30E31" w:rsidRPr="00AF523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6F74568" w14:textId="72CE3C15" w:rsidR="00064B82" w:rsidRDefault="00305D34" w:rsidP="0083036F">
      <w:pPr>
        <w:spacing w:after="0"/>
        <w:ind w:left="120"/>
        <w:jc w:val="center"/>
      </w:pPr>
      <w:bookmarkStart w:id="11" w:name="block-3479963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472E81F8" w14:textId="77777777" w:rsidR="00064B82" w:rsidRDefault="00305D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3488"/>
      </w:tblGrid>
      <w:tr w:rsidR="00064B82" w14:paraId="1D9EF8C9" w14:textId="77777777" w:rsidTr="006B01EC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3CE31B" w14:textId="77777777" w:rsidR="00064B82" w:rsidRDefault="00305D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E15EBE" w14:textId="77777777" w:rsidR="00064B82" w:rsidRDefault="00064B82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FC9A5B" w14:textId="77777777" w:rsidR="00064B82" w:rsidRDefault="00305D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5BA6E26" w14:textId="77777777" w:rsidR="00064B82" w:rsidRDefault="00064B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208085" w14:textId="77777777" w:rsidR="00064B82" w:rsidRDefault="00305D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F4A8E" w14:textId="77777777" w:rsidR="00064B82" w:rsidRDefault="00305D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0BF411" w14:textId="77777777" w:rsidR="00064B82" w:rsidRDefault="00064B82">
            <w:pPr>
              <w:spacing w:after="0"/>
              <w:ind w:left="135"/>
            </w:pPr>
          </w:p>
        </w:tc>
      </w:tr>
      <w:tr w:rsidR="00064B82" w14:paraId="630456E1" w14:textId="77777777" w:rsidTr="006B0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BAEADE" w14:textId="77777777" w:rsidR="00064B82" w:rsidRDefault="00064B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D13B29" w14:textId="77777777" w:rsidR="00064B82" w:rsidRDefault="00064B82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D77F1E" w14:textId="77777777" w:rsidR="00064B82" w:rsidRDefault="00305D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347909" w14:textId="77777777" w:rsidR="00064B82" w:rsidRDefault="00064B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457FD" w14:textId="77777777" w:rsidR="00064B82" w:rsidRDefault="00305D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80595C" w14:textId="77777777" w:rsidR="00064B82" w:rsidRDefault="00064B8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0C6BC" w14:textId="77777777" w:rsidR="00064B82" w:rsidRDefault="00305D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04E97E" w14:textId="77777777" w:rsidR="00064B82" w:rsidRDefault="00064B82">
            <w:pPr>
              <w:spacing w:after="0"/>
              <w:ind w:left="135"/>
            </w:pPr>
          </w:p>
        </w:tc>
        <w:tc>
          <w:tcPr>
            <w:tcW w:w="34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7E86BF" w14:textId="77777777" w:rsidR="00064B82" w:rsidRDefault="00064B82"/>
        </w:tc>
      </w:tr>
      <w:tr w:rsidR="00064B82" w14:paraId="02451DC0" w14:textId="77777777" w:rsidTr="006B01EC">
        <w:trPr>
          <w:trHeight w:val="144"/>
          <w:tblCellSpacing w:w="20" w:type="nil"/>
        </w:trPr>
        <w:tc>
          <w:tcPr>
            <w:tcW w:w="14459" w:type="dxa"/>
            <w:gridSpan w:val="6"/>
            <w:tcMar>
              <w:top w:w="50" w:type="dxa"/>
              <w:left w:w="100" w:type="dxa"/>
            </w:tcMar>
            <w:vAlign w:val="center"/>
          </w:tcPr>
          <w:p w14:paraId="3885DB91" w14:textId="77777777" w:rsidR="00064B82" w:rsidRDefault="00305D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83036F" w:rsidRPr="00305D34" w14:paraId="24BD1670" w14:textId="77777777" w:rsidTr="006B01E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92FA96" w14:textId="77777777" w:rsidR="0083036F" w:rsidRDefault="0083036F" w:rsidP="00830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1A409F0" w14:textId="77777777" w:rsidR="0083036F" w:rsidRDefault="0083036F" w:rsidP="00830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1E0491" w14:textId="77777777" w:rsidR="0083036F" w:rsidRDefault="0083036F" w:rsidP="00830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21A59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9A2D8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449227F" w14:textId="2E14AB2B" w:rsidR="0083036F" w:rsidRPr="003F74A2" w:rsidRDefault="0083036F" w:rsidP="0083036F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3F74A2">
                <w:rPr>
                  <w:rFonts w:ascii="Times New Roman" w:hAnsi="Times New Roman"/>
                  <w:u w:val="single"/>
                </w:rPr>
                <w:t>a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83036F" w:rsidRPr="00305D34" w14:paraId="644AD470" w14:textId="77777777" w:rsidTr="006B01E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12984A" w14:textId="77777777" w:rsidR="0083036F" w:rsidRDefault="0083036F" w:rsidP="00830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568FAF1" w14:textId="77777777" w:rsidR="0083036F" w:rsidRDefault="0083036F" w:rsidP="00830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6FC1E6" w14:textId="77777777" w:rsidR="0083036F" w:rsidRDefault="0083036F" w:rsidP="00830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E5FEF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32352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44EF648" w14:textId="69F76E94" w:rsidR="0083036F" w:rsidRPr="003F74A2" w:rsidRDefault="0083036F" w:rsidP="0083036F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3F74A2">
                <w:rPr>
                  <w:rFonts w:ascii="Times New Roman" w:hAnsi="Times New Roman"/>
                  <w:u w:val="single"/>
                </w:rPr>
                <w:t>a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83036F" w:rsidRPr="00305D34" w14:paraId="4AFA5727" w14:textId="77777777" w:rsidTr="006B01E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C4B3F1" w14:textId="77777777" w:rsidR="0083036F" w:rsidRDefault="0083036F" w:rsidP="00830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637E392" w14:textId="77777777" w:rsidR="0083036F" w:rsidRDefault="0083036F" w:rsidP="00830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22024D" w14:textId="5178D202" w:rsidR="0083036F" w:rsidRPr="004E3E9C" w:rsidRDefault="0083036F" w:rsidP="008303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E3E9C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F0889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72AF6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4F80C3D" w14:textId="545A1B6D" w:rsidR="0083036F" w:rsidRPr="003F74A2" w:rsidRDefault="0083036F" w:rsidP="0083036F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3F74A2">
                <w:rPr>
                  <w:rFonts w:ascii="Times New Roman" w:hAnsi="Times New Roman"/>
                  <w:u w:val="single"/>
                </w:rPr>
                <w:t>a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83036F" w14:paraId="550DDC24" w14:textId="77777777" w:rsidTr="006B0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EE4897" w14:textId="77777777" w:rsidR="0083036F" w:rsidRDefault="0083036F" w:rsidP="00830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637F07" w14:textId="1169E265" w:rsidR="0083036F" w:rsidRPr="004E3E9C" w:rsidRDefault="0083036F" w:rsidP="008303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E3E9C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7239" w:type="dxa"/>
            <w:gridSpan w:val="3"/>
            <w:tcMar>
              <w:top w:w="50" w:type="dxa"/>
              <w:left w:w="100" w:type="dxa"/>
            </w:tcMar>
            <w:vAlign w:val="center"/>
          </w:tcPr>
          <w:p w14:paraId="140D15E6" w14:textId="77777777" w:rsidR="0083036F" w:rsidRDefault="0083036F" w:rsidP="0083036F"/>
        </w:tc>
      </w:tr>
      <w:tr w:rsidR="0083036F" w14:paraId="4C6695A6" w14:textId="77777777" w:rsidTr="006B01EC">
        <w:trPr>
          <w:trHeight w:val="144"/>
          <w:tblCellSpacing w:w="20" w:type="nil"/>
        </w:trPr>
        <w:tc>
          <w:tcPr>
            <w:tcW w:w="14459" w:type="dxa"/>
            <w:gridSpan w:val="6"/>
            <w:tcMar>
              <w:top w:w="50" w:type="dxa"/>
              <w:left w:w="100" w:type="dxa"/>
            </w:tcMar>
            <w:vAlign w:val="center"/>
          </w:tcPr>
          <w:p w14:paraId="0FC324C7" w14:textId="77777777" w:rsidR="0083036F" w:rsidRDefault="0083036F" w:rsidP="008303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83036F" w:rsidRPr="00305D34" w14:paraId="1A3CBF13" w14:textId="77777777" w:rsidTr="006B01E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87D35B" w14:textId="77777777" w:rsidR="0083036F" w:rsidRDefault="0083036F" w:rsidP="00830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3C3F98F" w14:textId="77777777" w:rsidR="0083036F" w:rsidRPr="0022083F" w:rsidRDefault="0083036F" w:rsidP="0083036F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49E94C" w14:textId="77777777" w:rsidR="0083036F" w:rsidRDefault="0083036F" w:rsidP="0083036F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7D64F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57C66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AF23DE1" w14:textId="267479DC" w:rsidR="0083036F" w:rsidRPr="003F74A2" w:rsidRDefault="0083036F" w:rsidP="0083036F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3F74A2">
                <w:rPr>
                  <w:rFonts w:ascii="Times New Roman" w:hAnsi="Times New Roman"/>
                  <w:u w:val="single"/>
                </w:rPr>
                <w:t>a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83036F" w:rsidRPr="00305D34" w14:paraId="542BAEEF" w14:textId="77777777" w:rsidTr="006B01E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7B09AE" w14:textId="77777777" w:rsidR="0083036F" w:rsidRDefault="0083036F" w:rsidP="00830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62F2085" w14:textId="77777777" w:rsidR="0083036F" w:rsidRPr="0022083F" w:rsidRDefault="0083036F" w:rsidP="0083036F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FF4CA8" w14:textId="7B6A138B" w:rsidR="0083036F" w:rsidRPr="004E3E9C" w:rsidRDefault="0083036F" w:rsidP="0083036F">
            <w:pPr>
              <w:spacing w:after="0"/>
              <w:ind w:left="135"/>
              <w:jc w:val="center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E3E9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CA7AB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90E69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B1A89F7" w14:textId="5D73A784" w:rsidR="0083036F" w:rsidRPr="003F74A2" w:rsidRDefault="0083036F" w:rsidP="0083036F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3F74A2">
                <w:rPr>
                  <w:rFonts w:ascii="Times New Roman" w:hAnsi="Times New Roman"/>
                  <w:u w:val="single"/>
                </w:rPr>
                <w:t>a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83036F" w:rsidRPr="00305D34" w14:paraId="44CCE591" w14:textId="77777777" w:rsidTr="006B01E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AE2D760" w14:textId="77777777" w:rsidR="0083036F" w:rsidRDefault="0083036F" w:rsidP="00830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B6D3B77" w14:textId="77777777" w:rsidR="0083036F" w:rsidRDefault="0083036F" w:rsidP="00830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8F29E9" w14:textId="77777777" w:rsidR="0083036F" w:rsidRDefault="0083036F" w:rsidP="00830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795C6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9CDBC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A66620F" w14:textId="38EE4E71" w:rsidR="0083036F" w:rsidRPr="003F74A2" w:rsidRDefault="0083036F" w:rsidP="0083036F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3F74A2">
                <w:rPr>
                  <w:rFonts w:ascii="Times New Roman" w:hAnsi="Times New Roman"/>
                  <w:u w:val="single"/>
                </w:rPr>
                <w:t>a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83036F" w:rsidRPr="00305D34" w14:paraId="5D4E7830" w14:textId="77777777" w:rsidTr="006B01E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38FB8EE" w14:textId="77777777" w:rsidR="0083036F" w:rsidRDefault="0083036F" w:rsidP="00830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BB6405A" w14:textId="77777777" w:rsidR="0083036F" w:rsidRPr="0022083F" w:rsidRDefault="0083036F" w:rsidP="0083036F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CF97E2" w14:textId="77777777" w:rsidR="0083036F" w:rsidRDefault="0083036F" w:rsidP="0083036F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2951E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F5579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F1ED7EC" w14:textId="5AFE08D3" w:rsidR="0083036F" w:rsidRPr="003F74A2" w:rsidRDefault="0083036F" w:rsidP="0083036F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3F74A2">
                <w:rPr>
                  <w:rFonts w:ascii="Times New Roman" w:hAnsi="Times New Roman"/>
                  <w:u w:val="single"/>
                </w:rPr>
                <w:t>a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83036F" w:rsidRPr="00305D34" w14:paraId="2D2A2805" w14:textId="77777777" w:rsidTr="006B01E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65A23B" w14:textId="77777777" w:rsidR="0083036F" w:rsidRDefault="0083036F" w:rsidP="00830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40D6E47" w14:textId="77777777" w:rsidR="0083036F" w:rsidRPr="0022083F" w:rsidRDefault="0083036F" w:rsidP="0083036F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4C6027" w14:textId="5D8DB570" w:rsidR="0083036F" w:rsidRPr="004E3E9C" w:rsidRDefault="0083036F" w:rsidP="0083036F">
            <w:pPr>
              <w:spacing w:after="0"/>
              <w:ind w:left="135"/>
              <w:jc w:val="center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E3E9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18126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4657F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906990C" w14:textId="5EA57851" w:rsidR="0083036F" w:rsidRPr="003F74A2" w:rsidRDefault="0083036F" w:rsidP="0083036F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3F74A2">
                <w:rPr>
                  <w:rFonts w:ascii="Times New Roman" w:hAnsi="Times New Roman"/>
                  <w:u w:val="single"/>
                </w:rPr>
                <w:t>a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83036F" w:rsidRPr="00305D34" w14:paraId="4B7ED959" w14:textId="77777777" w:rsidTr="006B01E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4E064E" w14:textId="77777777" w:rsidR="0083036F" w:rsidRDefault="0083036F" w:rsidP="00830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D54CAE8" w14:textId="77777777" w:rsidR="0083036F" w:rsidRDefault="0083036F" w:rsidP="00830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F907B1" w14:textId="77777777" w:rsidR="0083036F" w:rsidRDefault="0083036F" w:rsidP="00830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8C9E0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54F2B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5CB18B0" w14:textId="0D05AA53" w:rsidR="0083036F" w:rsidRPr="003F74A2" w:rsidRDefault="0083036F" w:rsidP="0083036F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3F74A2">
                <w:rPr>
                  <w:rFonts w:ascii="Times New Roman" w:hAnsi="Times New Roman"/>
                  <w:u w:val="single"/>
                </w:rPr>
                <w:t>a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83036F" w:rsidRPr="00305D34" w14:paraId="648036CC" w14:textId="77777777" w:rsidTr="006B01E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651B20" w14:textId="77777777" w:rsidR="0083036F" w:rsidRDefault="0083036F" w:rsidP="00830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DCE74C4" w14:textId="77777777" w:rsidR="0083036F" w:rsidRPr="0022083F" w:rsidRDefault="0083036F" w:rsidP="0083036F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624A62" w14:textId="77777777" w:rsidR="0083036F" w:rsidRDefault="0083036F" w:rsidP="0083036F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C80DF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8BABD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3A0A254" w14:textId="3F6E829C" w:rsidR="0083036F" w:rsidRPr="003F74A2" w:rsidRDefault="0083036F" w:rsidP="0083036F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lang w:val="ru-RU"/>
              </w:rPr>
              <w:t xml:space="preserve">Библиотека ЦОК </w:t>
            </w:r>
            <w:r w:rsidRPr="003F74A2">
              <w:t>https</w:t>
            </w:r>
            <w:r w:rsidRPr="003F74A2">
              <w:rPr>
                <w:lang w:val="ru-RU"/>
              </w:rPr>
              <w:t>://</w:t>
            </w:r>
            <w:r w:rsidRPr="003F74A2">
              <w:t>m</w:t>
            </w:r>
            <w:r w:rsidRPr="003F74A2">
              <w:rPr>
                <w:lang w:val="ru-RU"/>
              </w:rPr>
              <w:t>.</w:t>
            </w:r>
            <w:r w:rsidRPr="003F74A2">
              <w:t>edsoo</w:t>
            </w:r>
            <w:r w:rsidRPr="003F74A2">
              <w:rPr>
                <w:lang w:val="ru-RU"/>
              </w:rPr>
              <w:t>.</w:t>
            </w:r>
            <w:r w:rsidRPr="003F74A2">
              <w:t>ru</w:t>
            </w:r>
            <w:r w:rsidRPr="003F74A2">
              <w:rPr>
                <w:lang w:val="ru-RU"/>
              </w:rPr>
              <w:t>/7</w:t>
            </w:r>
            <w:r w:rsidRPr="003F74A2">
              <w:t>f</w:t>
            </w:r>
            <w:r w:rsidRPr="003F74A2">
              <w:rPr>
                <w:lang w:val="ru-RU"/>
              </w:rPr>
              <w:t>411</w:t>
            </w:r>
            <w:r w:rsidRPr="003F74A2">
              <w:t>a</w:t>
            </w:r>
            <w:r w:rsidRPr="003F74A2">
              <w:rPr>
                <w:lang w:val="ru-RU"/>
              </w:rPr>
              <w:t>40</w:t>
            </w:r>
          </w:p>
        </w:tc>
      </w:tr>
      <w:tr w:rsidR="0083036F" w:rsidRPr="00305D34" w14:paraId="68ED0EF0" w14:textId="77777777" w:rsidTr="006B01E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C3187D" w14:textId="77777777" w:rsidR="0083036F" w:rsidRDefault="0083036F" w:rsidP="00830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88F27DC" w14:textId="77777777" w:rsidR="0083036F" w:rsidRPr="0022083F" w:rsidRDefault="0083036F" w:rsidP="0083036F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F90275" w14:textId="77777777" w:rsidR="0083036F" w:rsidRDefault="0083036F" w:rsidP="0083036F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00CB0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368AB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1E352D1" w14:textId="05621B76" w:rsidR="0083036F" w:rsidRPr="003F74A2" w:rsidRDefault="0083036F" w:rsidP="0083036F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lang w:val="ru-RU"/>
              </w:rPr>
              <w:t xml:space="preserve">Библиотека ЦОК </w:t>
            </w:r>
            <w:r w:rsidRPr="003F74A2">
              <w:t>https</w:t>
            </w:r>
            <w:r w:rsidRPr="003F74A2">
              <w:rPr>
                <w:lang w:val="ru-RU"/>
              </w:rPr>
              <w:t>://</w:t>
            </w:r>
            <w:r w:rsidRPr="003F74A2">
              <w:t>m</w:t>
            </w:r>
            <w:r w:rsidRPr="003F74A2">
              <w:rPr>
                <w:lang w:val="ru-RU"/>
              </w:rPr>
              <w:t>.</w:t>
            </w:r>
            <w:r w:rsidRPr="003F74A2">
              <w:t>edsoo</w:t>
            </w:r>
            <w:r w:rsidRPr="003F74A2">
              <w:rPr>
                <w:lang w:val="ru-RU"/>
              </w:rPr>
              <w:t>.</w:t>
            </w:r>
            <w:r w:rsidRPr="003F74A2">
              <w:t>ru</w:t>
            </w:r>
            <w:r w:rsidRPr="003F74A2">
              <w:rPr>
                <w:lang w:val="ru-RU"/>
              </w:rPr>
              <w:t>/7</w:t>
            </w:r>
            <w:r w:rsidRPr="003F74A2">
              <w:t>f</w:t>
            </w:r>
            <w:r w:rsidRPr="003F74A2">
              <w:rPr>
                <w:lang w:val="ru-RU"/>
              </w:rPr>
              <w:t>411</w:t>
            </w:r>
            <w:r w:rsidRPr="003F74A2">
              <w:t>a</w:t>
            </w:r>
            <w:r w:rsidRPr="003F74A2">
              <w:rPr>
                <w:lang w:val="ru-RU"/>
              </w:rPr>
              <w:t>40</w:t>
            </w:r>
          </w:p>
        </w:tc>
      </w:tr>
      <w:tr w:rsidR="0083036F" w14:paraId="4E457BB2" w14:textId="77777777" w:rsidTr="006B0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63066B" w14:textId="77777777" w:rsidR="0083036F" w:rsidRDefault="0083036F" w:rsidP="00830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FA3308" w14:textId="5B7F3EB5" w:rsidR="0083036F" w:rsidRPr="004E3E9C" w:rsidRDefault="0083036F" w:rsidP="008303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E3E9C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7239" w:type="dxa"/>
            <w:gridSpan w:val="3"/>
            <w:tcMar>
              <w:top w:w="50" w:type="dxa"/>
              <w:left w:w="100" w:type="dxa"/>
            </w:tcMar>
            <w:vAlign w:val="center"/>
          </w:tcPr>
          <w:p w14:paraId="17846C90" w14:textId="77777777" w:rsidR="0083036F" w:rsidRDefault="0083036F" w:rsidP="0083036F"/>
        </w:tc>
      </w:tr>
      <w:tr w:rsidR="0083036F" w14:paraId="1E45270E" w14:textId="77777777" w:rsidTr="006B0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B26AC8" w14:textId="77777777" w:rsidR="0083036F" w:rsidRPr="0022083F" w:rsidRDefault="0083036F" w:rsidP="0083036F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B76068" w14:textId="64584DC6" w:rsidR="0083036F" w:rsidRPr="004E3E9C" w:rsidRDefault="0083036F" w:rsidP="0083036F">
            <w:pPr>
              <w:spacing w:after="0"/>
              <w:ind w:left="135"/>
              <w:jc w:val="center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E3E9C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A693F" w14:textId="77777777" w:rsidR="0083036F" w:rsidRDefault="0083036F" w:rsidP="00830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46C35" w14:textId="77777777" w:rsidR="0083036F" w:rsidRDefault="0083036F" w:rsidP="00830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8D7EA52" w14:textId="77777777" w:rsidR="0083036F" w:rsidRDefault="0083036F" w:rsidP="0083036F"/>
        </w:tc>
      </w:tr>
    </w:tbl>
    <w:p w14:paraId="5DF800B4" w14:textId="77777777" w:rsidR="00064B82" w:rsidRDefault="00064B82">
      <w:pPr>
        <w:sectPr w:rsidR="00064B82" w:rsidSect="00AF523A">
          <w:pgSz w:w="16383" w:h="11906" w:orient="landscape"/>
          <w:pgMar w:top="1418" w:right="850" w:bottom="1560" w:left="1701" w:header="720" w:footer="720" w:gutter="0"/>
          <w:cols w:space="720"/>
        </w:sectPr>
      </w:pPr>
    </w:p>
    <w:p w14:paraId="6FC1B724" w14:textId="0FF0D36E" w:rsidR="00064B82" w:rsidRPr="006B01EC" w:rsidRDefault="00305D34">
      <w:pPr>
        <w:spacing w:after="0"/>
        <w:ind w:left="120"/>
        <w:rPr>
          <w:sz w:val="24"/>
          <w:szCs w:val="24"/>
          <w:lang w:val="ru-RU"/>
        </w:rPr>
      </w:pPr>
      <w:bookmarkStart w:id="12" w:name="block-34799634"/>
      <w:bookmarkEnd w:id="11"/>
      <w:r w:rsidRPr="002208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6B01E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14:paraId="759BE3E0" w14:textId="77777777" w:rsidR="00064B82" w:rsidRDefault="00305D34">
      <w:pPr>
        <w:spacing w:after="0"/>
        <w:ind w:left="120"/>
      </w:pPr>
      <w:r w:rsidRPr="006B01E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B01EC">
        <w:rPr>
          <w:rFonts w:ascii="Times New Roman" w:hAnsi="Times New Roman"/>
          <w:b/>
          <w:color w:val="000000"/>
          <w:sz w:val="24"/>
          <w:szCs w:val="24"/>
        </w:rPr>
        <w:t>1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5271"/>
        <w:gridCol w:w="1019"/>
        <w:gridCol w:w="1493"/>
        <w:gridCol w:w="1559"/>
        <w:gridCol w:w="1347"/>
        <w:gridCol w:w="3057"/>
      </w:tblGrid>
      <w:tr w:rsidR="00064B82" w14:paraId="1D0CD76F" w14:textId="77777777" w:rsidTr="009626F1">
        <w:trPr>
          <w:trHeight w:val="144"/>
          <w:tblCellSpacing w:w="20" w:type="nil"/>
        </w:trPr>
        <w:tc>
          <w:tcPr>
            <w:tcW w:w="11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81F5B1" w14:textId="77777777" w:rsidR="00064B82" w:rsidRDefault="00305D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BB881B" w14:textId="77777777" w:rsidR="00064B82" w:rsidRDefault="00064B82">
            <w:pPr>
              <w:spacing w:after="0"/>
              <w:ind w:left="135"/>
            </w:pPr>
          </w:p>
        </w:tc>
        <w:tc>
          <w:tcPr>
            <w:tcW w:w="5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13094" w14:textId="77777777" w:rsidR="00064B82" w:rsidRDefault="00305D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8915D27" w14:textId="77777777" w:rsidR="00064B82" w:rsidRDefault="00064B82">
            <w:pPr>
              <w:spacing w:after="0"/>
              <w:ind w:left="135"/>
            </w:pPr>
          </w:p>
        </w:tc>
        <w:tc>
          <w:tcPr>
            <w:tcW w:w="4071" w:type="dxa"/>
            <w:gridSpan w:val="3"/>
            <w:tcMar>
              <w:top w:w="50" w:type="dxa"/>
              <w:left w:w="100" w:type="dxa"/>
            </w:tcMar>
            <w:vAlign w:val="center"/>
          </w:tcPr>
          <w:p w14:paraId="7BAF94A1" w14:textId="77777777" w:rsidR="00064B82" w:rsidRDefault="00305D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E5E13F" w14:textId="77777777" w:rsidR="00064B82" w:rsidRDefault="00305D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2FEF200" w14:textId="77777777" w:rsidR="00064B82" w:rsidRDefault="00064B82">
            <w:pPr>
              <w:spacing w:after="0"/>
              <w:ind w:left="135"/>
            </w:pPr>
          </w:p>
        </w:tc>
        <w:tc>
          <w:tcPr>
            <w:tcW w:w="30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96A1C0" w14:textId="77777777" w:rsidR="00064B82" w:rsidRDefault="00305D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C7FBA0" w14:textId="77777777" w:rsidR="00064B82" w:rsidRDefault="00064B82">
            <w:pPr>
              <w:spacing w:after="0"/>
              <w:ind w:left="135"/>
            </w:pPr>
          </w:p>
        </w:tc>
      </w:tr>
      <w:tr w:rsidR="00064B82" w14:paraId="6CD52C7F" w14:textId="77777777" w:rsidTr="009626F1">
        <w:trPr>
          <w:trHeight w:val="144"/>
          <w:tblCellSpacing w:w="20" w:type="nil"/>
        </w:trPr>
        <w:tc>
          <w:tcPr>
            <w:tcW w:w="11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B17A8B" w14:textId="77777777" w:rsidR="00064B82" w:rsidRDefault="00064B82"/>
        </w:tc>
        <w:tc>
          <w:tcPr>
            <w:tcW w:w="52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B6E956" w14:textId="77777777" w:rsidR="00064B82" w:rsidRDefault="00064B82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B223C9F" w14:textId="77777777" w:rsidR="00064B82" w:rsidRDefault="00305D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7C51F8" w14:textId="77777777" w:rsidR="00064B82" w:rsidRDefault="00064B82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B613F08" w14:textId="77777777" w:rsidR="00064B82" w:rsidRDefault="00305D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BBE8A1" w14:textId="77777777" w:rsidR="00064B82" w:rsidRDefault="00064B82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D83058" w14:textId="77777777" w:rsidR="00064B82" w:rsidRDefault="00305D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C3813A" w14:textId="77777777" w:rsidR="00064B82" w:rsidRDefault="00064B82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415F39" w14:textId="77777777" w:rsidR="00064B82" w:rsidRDefault="00064B82"/>
        </w:tc>
        <w:tc>
          <w:tcPr>
            <w:tcW w:w="30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EEB651" w14:textId="77777777" w:rsidR="00064B82" w:rsidRDefault="00064B82"/>
        </w:tc>
      </w:tr>
      <w:tr w:rsidR="0083036F" w:rsidRPr="00305D34" w14:paraId="2E89B67D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918F3B4" w14:textId="77777777" w:rsidR="0083036F" w:rsidRPr="009626F1" w:rsidRDefault="0083036F" w:rsidP="009626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6F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5D4A2C10" w14:textId="77777777" w:rsidR="0083036F" w:rsidRDefault="0083036F" w:rsidP="0083036F">
            <w:pPr>
              <w:spacing w:after="0"/>
              <w:ind w:left="135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1893C54" w14:textId="77777777" w:rsidR="0083036F" w:rsidRDefault="0083036F" w:rsidP="00830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8DC262E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B16704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C9BB31" w14:textId="77777777" w:rsidR="0083036F" w:rsidRDefault="0083036F" w:rsidP="0083036F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61F0182" w14:textId="6C7DE4DF" w:rsidR="0083036F" w:rsidRPr="003F74A2" w:rsidRDefault="0083036F" w:rsidP="0083036F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29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fda</w:t>
              </w:r>
            </w:hyperlink>
          </w:p>
        </w:tc>
      </w:tr>
      <w:tr w:rsidR="0083036F" w:rsidRPr="00305D34" w14:paraId="637A7914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42AA037" w14:textId="77777777" w:rsidR="0083036F" w:rsidRPr="009626F1" w:rsidRDefault="0083036F" w:rsidP="009626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6F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225150C6" w14:textId="77777777" w:rsidR="0083036F" w:rsidRDefault="0083036F" w:rsidP="0083036F">
            <w:pPr>
              <w:spacing w:after="0"/>
              <w:ind w:left="135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49479E6" w14:textId="77777777" w:rsidR="0083036F" w:rsidRDefault="0083036F" w:rsidP="00830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F152858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B9B63A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908519" w14:textId="77777777" w:rsidR="0083036F" w:rsidRDefault="0083036F" w:rsidP="0083036F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374EC223" w14:textId="34C21FE5" w:rsidR="0083036F" w:rsidRPr="003F74A2" w:rsidRDefault="0083036F" w:rsidP="0083036F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29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5142</w:t>
              </w:r>
            </w:hyperlink>
          </w:p>
        </w:tc>
      </w:tr>
      <w:tr w:rsidR="0083036F" w:rsidRPr="00305D34" w14:paraId="7C2BCF5F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C83CF3A" w14:textId="77777777" w:rsidR="0083036F" w:rsidRPr="009626F1" w:rsidRDefault="0083036F" w:rsidP="009626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6F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17B1D18B" w14:textId="77777777" w:rsidR="0083036F" w:rsidRPr="0022083F" w:rsidRDefault="0083036F" w:rsidP="0083036F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BC08383" w14:textId="77777777" w:rsidR="0083036F" w:rsidRDefault="0083036F" w:rsidP="0083036F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381ED0A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6F782A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61D3CD" w14:textId="77777777" w:rsidR="0083036F" w:rsidRDefault="0083036F" w:rsidP="0083036F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31073292" w14:textId="164E68CA" w:rsidR="0083036F" w:rsidRPr="003F74A2" w:rsidRDefault="0083036F" w:rsidP="0083036F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47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96</w:t>
              </w:r>
            </w:hyperlink>
          </w:p>
        </w:tc>
      </w:tr>
      <w:tr w:rsidR="0083036F" w:rsidRPr="00305D34" w14:paraId="0AEBAE1C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7BF6287" w14:textId="77777777" w:rsidR="0083036F" w:rsidRPr="009626F1" w:rsidRDefault="0083036F" w:rsidP="009626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6F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4433A7FD" w14:textId="77777777" w:rsidR="0083036F" w:rsidRPr="0022083F" w:rsidRDefault="0083036F" w:rsidP="0083036F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CC071AD" w14:textId="77777777" w:rsidR="0083036F" w:rsidRDefault="0083036F" w:rsidP="0083036F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DD5A861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A9635D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559D42" w14:textId="77777777" w:rsidR="0083036F" w:rsidRDefault="0083036F" w:rsidP="0083036F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307EC8D7" w14:textId="5916C3A1" w:rsidR="0083036F" w:rsidRPr="003F74A2" w:rsidRDefault="0083036F" w:rsidP="0083036F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480</w:t>
              </w:r>
              <w:r w:rsidRPr="003F74A2">
                <w:rPr>
                  <w:rFonts w:ascii="Times New Roman" w:hAnsi="Times New Roman"/>
                  <w:u w:val="single"/>
                </w:rPr>
                <w:t>a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83036F" w:rsidRPr="00305D34" w14:paraId="1AFB1191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E831F06" w14:textId="77777777" w:rsidR="0083036F" w:rsidRPr="009626F1" w:rsidRDefault="0083036F" w:rsidP="009626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6F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5749DB28" w14:textId="77777777" w:rsidR="0083036F" w:rsidRPr="0022083F" w:rsidRDefault="0083036F" w:rsidP="0083036F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7696D4A" w14:textId="77777777" w:rsidR="0083036F" w:rsidRDefault="0083036F" w:rsidP="0083036F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2928EF8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8386D4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D83879" w14:textId="77777777" w:rsidR="0083036F" w:rsidRDefault="0083036F" w:rsidP="0083036F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4FB6268" w14:textId="595BE4CF" w:rsidR="0083036F" w:rsidRPr="003F74A2" w:rsidRDefault="0083036F" w:rsidP="0083036F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aa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16</w:t>
              </w:r>
            </w:hyperlink>
          </w:p>
        </w:tc>
      </w:tr>
      <w:tr w:rsidR="0083036F" w:rsidRPr="00305D34" w14:paraId="65C82023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CDD9CBA" w14:textId="77777777" w:rsidR="0083036F" w:rsidRPr="009626F1" w:rsidRDefault="0083036F" w:rsidP="009626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6F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4CD25620" w14:textId="77777777" w:rsidR="0083036F" w:rsidRPr="00C17BF0" w:rsidRDefault="0083036F" w:rsidP="0083036F">
            <w:pPr>
              <w:spacing w:after="0"/>
              <w:ind w:left="135"/>
              <w:rPr>
                <w:lang w:val="ru-RU"/>
              </w:rPr>
            </w:pPr>
            <w:r w:rsidRPr="00C17BF0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C3ED933" w14:textId="77777777" w:rsidR="0083036F" w:rsidRDefault="0083036F" w:rsidP="0083036F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21F4F9F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3E554A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5AB925" w14:textId="77777777" w:rsidR="0083036F" w:rsidRDefault="0083036F" w:rsidP="0083036F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37DA24C" w14:textId="3565B390" w:rsidR="0083036F" w:rsidRPr="003F74A2" w:rsidRDefault="0083036F" w:rsidP="0083036F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b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3F74A2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3036F" w:rsidRPr="00305D34" w14:paraId="62C08C2A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985D972" w14:textId="77777777" w:rsidR="0083036F" w:rsidRPr="009626F1" w:rsidRDefault="0083036F" w:rsidP="009626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6F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2EF3D87C" w14:textId="77777777" w:rsidR="0083036F" w:rsidRPr="0022083F" w:rsidRDefault="0083036F" w:rsidP="0083036F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BC4E05E" w14:textId="77777777" w:rsidR="0083036F" w:rsidRDefault="0083036F" w:rsidP="0083036F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AE04F64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526F9D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90D465" w14:textId="77777777" w:rsidR="0083036F" w:rsidRDefault="0083036F" w:rsidP="0083036F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A30F1FF" w14:textId="19A67767" w:rsidR="0083036F" w:rsidRPr="003F74A2" w:rsidRDefault="0083036F" w:rsidP="0083036F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b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420</w:t>
              </w:r>
            </w:hyperlink>
          </w:p>
        </w:tc>
      </w:tr>
      <w:tr w:rsidR="0083036F" w:rsidRPr="00305D34" w14:paraId="1E471A18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FCE20DF" w14:textId="77777777" w:rsidR="0083036F" w:rsidRPr="009626F1" w:rsidRDefault="0083036F" w:rsidP="009626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6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71CFB6EB" w14:textId="77777777" w:rsidR="0083036F" w:rsidRPr="0022083F" w:rsidRDefault="0083036F" w:rsidP="0083036F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8A94025" w14:textId="77777777" w:rsidR="0083036F" w:rsidRDefault="0083036F" w:rsidP="0083036F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00E9F23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FBD76E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848F5F" w14:textId="77777777" w:rsidR="0083036F" w:rsidRDefault="0083036F" w:rsidP="0083036F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37D0574" w14:textId="223F66F6" w:rsidR="0083036F" w:rsidRPr="003F74A2" w:rsidRDefault="0083036F" w:rsidP="0083036F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b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10</w:t>
              </w:r>
              <w:r w:rsidRPr="003F74A2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3036F" w:rsidRPr="00305D34" w14:paraId="119126C0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8C0D460" w14:textId="77777777" w:rsidR="0083036F" w:rsidRPr="009626F1" w:rsidRDefault="0083036F" w:rsidP="009626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6F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08A02F8F" w14:textId="77777777" w:rsidR="0083036F" w:rsidRPr="0022083F" w:rsidRDefault="0083036F" w:rsidP="0083036F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Произведение по выбору, например, </w:t>
            </w: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Е.В. Серова "Мой дом"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44D3BC6" w14:textId="77777777" w:rsidR="0083036F" w:rsidRDefault="0083036F" w:rsidP="0083036F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1FABE99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6EB8BE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B21D99" w14:textId="77777777" w:rsidR="0083036F" w:rsidRDefault="0083036F" w:rsidP="0083036F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392668D9" w14:textId="755DBC36" w:rsidR="0083036F" w:rsidRPr="003F74A2" w:rsidRDefault="0083036F" w:rsidP="0083036F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af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70</w:t>
              </w:r>
            </w:hyperlink>
          </w:p>
        </w:tc>
      </w:tr>
      <w:tr w:rsidR="0083036F" w14:paraId="57C1D3A2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8884608" w14:textId="77777777" w:rsidR="0083036F" w:rsidRPr="009626F1" w:rsidRDefault="0083036F" w:rsidP="009626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6F1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6EF34FCF" w14:textId="77777777" w:rsidR="0083036F" w:rsidRDefault="0083036F" w:rsidP="00830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749AD2B" w14:textId="77777777" w:rsidR="0083036F" w:rsidRDefault="0083036F" w:rsidP="00830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084EC91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743503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22B916" w14:textId="77777777" w:rsidR="0083036F" w:rsidRDefault="0083036F" w:rsidP="0083036F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6236AB7" w14:textId="77777777" w:rsidR="0083036F" w:rsidRPr="003F74A2" w:rsidRDefault="0083036F" w:rsidP="0083036F">
            <w:pPr>
              <w:spacing w:after="0"/>
              <w:ind w:left="135"/>
            </w:pPr>
          </w:p>
        </w:tc>
      </w:tr>
      <w:tr w:rsidR="0083036F" w:rsidRPr="00305D34" w14:paraId="113C7B78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1E0CFEF" w14:textId="77777777" w:rsidR="0083036F" w:rsidRPr="009626F1" w:rsidRDefault="0083036F" w:rsidP="009626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6F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6895D4BF" w14:textId="77777777" w:rsidR="0083036F" w:rsidRPr="0022083F" w:rsidRDefault="0083036F" w:rsidP="0083036F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70F83D1" w14:textId="77777777" w:rsidR="0083036F" w:rsidRDefault="0083036F" w:rsidP="0083036F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940E05D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EC17CB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598F94" w14:textId="77777777" w:rsidR="0083036F" w:rsidRDefault="0083036F" w:rsidP="0083036F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AE5E985" w14:textId="280A6372" w:rsidR="0083036F" w:rsidRPr="003F74A2" w:rsidRDefault="0083036F" w:rsidP="0083036F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4861</w:t>
              </w:r>
              <w:r w:rsidRPr="003F74A2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3036F" w:rsidRPr="00305D34" w14:paraId="1ECD16C4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A44FE84" w14:textId="7E01116E" w:rsidR="0083036F" w:rsidRPr="009626F1" w:rsidRDefault="0083036F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</w:rPr>
              <w:t>1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33E4C986" w14:textId="77777777" w:rsidR="0083036F" w:rsidRPr="0022083F" w:rsidRDefault="0083036F" w:rsidP="0083036F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B13DCAA" w14:textId="77777777" w:rsidR="0083036F" w:rsidRDefault="0083036F" w:rsidP="0083036F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4054E6E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9EC8BA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87374E" w14:textId="77777777" w:rsidR="0083036F" w:rsidRDefault="0083036F" w:rsidP="0083036F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661537F" w14:textId="5E02A50B" w:rsidR="0083036F" w:rsidRPr="003F74A2" w:rsidRDefault="0083036F" w:rsidP="0083036F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48</w:t>
              </w:r>
              <w:r w:rsidRPr="003F74A2">
                <w:rPr>
                  <w:rFonts w:ascii="Times New Roman" w:hAnsi="Times New Roman"/>
                  <w:u w:val="single"/>
                </w:rPr>
                <w:t>ab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83036F" w:rsidRPr="00305D34" w14:paraId="7588CB7F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3C91E3A" w14:textId="5D12D3F9" w:rsidR="0083036F" w:rsidRPr="009626F1" w:rsidRDefault="0083036F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</w:rPr>
              <w:t>1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55994081" w14:textId="77777777" w:rsidR="0083036F" w:rsidRPr="0022083F" w:rsidRDefault="0083036F" w:rsidP="0083036F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34C7FDC" w14:textId="77777777" w:rsidR="0083036F" w:rsidRDefault="0083036F" w:rsidP="0083036F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8D20372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DB153E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CAA36B" w14:textId="77777777" w:rsidR="0083036F" w:rsidRDefault="0083036F" w:rsidP="0083036F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EEC2D0A" w14:textId="77ADB6B3" w:rsidR="0083036F" w:rsidRPr="003F74A2" w:rsidRDefault="0083036F" w:rsidP="0083036F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483</w:t>
              </w:r>
              <w:r w:rsidRPr="003F74A2">
                <w:rPr>
                  <w:rFonts w:ascii="Times New Roman" w:hAnsi="Times New Roman"/>
                  <w:u w:val="single"/>
                </w:rPr>
                <w:t>ec</w:t>
              </w:r>
            </w:hyperlink>
          </w:p>
        </w:tc>
      </w:tr>
      <w:tr w:rsidR="0083036F" w:rsidRPr="00305D34" w14:paraId="754EA846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BF3B283" w14:textId="591B743D" w:rsidR="0083036F" w:rsidRPr="009626F1" w:rsidRDefault="0083036F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</w:rPr>
              <w:t>1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6F140A4D" w14:textId="77777777" w:rsidR="0083036F" w:rsidRPr="0022083F" w:rsidRDefault="0083036F" w:rsidP="0083036F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а. Звук [а]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EDC2D72" w14:textId="77777777" w:rsidR="0083036F" w:rsidRDefault="0083036F" w:rsidP="0083036F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FC869D3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907D6D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2873CC" w14:textId="77777777" w:rsidR="0083036F" w:rsidRDefault="0083036F" w:rsidP="0083036F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AEF3199" w14:textId="5E46F69F" w:rsidR="0083036F" w:rsidRPr="003F74A2" w:rsidRDefault="0083036F" w:rsidP="0083036F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4875</w:t>
              </w:r>
              <w:r w:rsidRPr="003F74A2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30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a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610</w:t>
              </w:r>
            </w:hyperlink>
          </w:p>
        </w:tc>
      </w:tr>
      <w:tr w:rsidR="0083036F" w:rsidRPr="00305D34" w14:paraId="6FC06B9B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59A82A2" w14:textId="013A3A46" w:rsidR="0083036F" w:rsidRPr="009626F1" w:rsidRDefault="0083036F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</w:rPr>
              <w:t>1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73926EC5" w14:textId="77777777" w:rsidR="0083036F" w:rsidRPr="0022083F" w:rsidRDefault="0083036F" w:rsidP="0083036F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А, а в слоге-слиянии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3B06750" w14:textId="77777777" w:rsidR="0083036F" w:rsidRDefault="0083036F" w:rsidP="0083036F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17849B2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AFFF23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DBDADF" w14:textId="77777777" w:rsidR="0083036F" w:rsidRDefault="0083036F" w:rsidP="0083036F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3D689246" w14:textId="63702CDE" w:rsidR="0083036F" w:rsidRPr="003F74A2" w:rsidRDefault="0083036F" w:rsidP="0083036F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48892</w:t>
              </w:r>
            </w:hyperlink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32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a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83036F" w:rsidRPr="00305D34" w14:paraId="66B907DC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3ED13E4" w14:textId="1D00930F" w:rsidR="0083036F" w:rsidRPr="009626F1" w:rsidRDefault="0083036F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</w:rPr>
              <w:t>1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7920F1F5" w14:textId="77777777" w:rsidR="0083036F" w:rsidRPr="0022083F" w:rsidRDefault="0083036F" w:rsidP="0083036F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о. Звук [о]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FEF45ED" w14:textId="77777777" w:rsidR="0083036F" w:rsidRDefault="0083036F" w:rsidP="0083036F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95A941B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F07ECA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3CE0F4" w14:textId="77777777" w:rsidR="0083036F" w:rsidRDefault="0083036F" w:rsidP="0083036F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D8EB4BF" w14:textId="61762B32" w:rsidR="0083036F" w:rsidRPr="003F74A2" w:rsidRDefault="0083036F" w:rsidP="0083036F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a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3F74A2">
                <w:rPr>
                  <w:rFonts w:ascii="Times New Roman" w:hAnsi="Times New Roman"/>
                  <w:u w:val="single"/>
                </w:rPr>
                <w:t>dc</w:t>
              </w:r>
            </w:hyperlink>
          </w:p>
        </w:tc>
      </w:tr>
      <w:tr w:rsidR="0083036F" w:rsidRPr="00305D34" w14:paraId="189B98DE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36F6227" w14:textId="0B7F816B" w:rsidR="0083036F" w:rsidRPr="009626F1" w:rsidRDefault="0083036F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</w:rPr>
              <w:t>1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43156D33" w14:textId="77777777" w:rsidR="0083036F" w:rsidRPr="0022083F" w:rsidRDefault="0083036F" w:rsidP="0083036F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О, о в слоге-слиянии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80B211C" w14:textId="77777777" w:rsidR="0083036F" w:rsidRDefault="0083036F" w:rsidP="0083036F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E01F202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AE1177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E0DACC" w14:textId="77777777" w:rsidR="0083036F" w:rsidRDefault="0083036F" w:rsidP="0083036F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036926A" w14:textId="0D64023F" w:rsidR="0083036F" w:rsidRPr="003F74A2" w:rsidRDefault="0083036F" w:rsidP="0083036F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489</w:t>
              </w:r>
              <w:r w:rsidRPr="003F74A2">
                <w:rPr>
                  <w:rFonts w:ascii="Times New Roman" w:hAnsi="Times New Roman"/>
                  <w:u w:val="single"/>
                </w:rPr>
                <w:t>a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83036F" w:rsidRPr="00305D34" w14:paraId="3D502502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4444482" w14:textId="1FE8A739" w:rsidR="0083036F" w:rsidRPr="009626F1" w:rsidRDefault="00334E9A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6A04EA1E" w14:textId="77777777" w:rsidR="0083036F" w:rsidRPr="0022083F" w:rsidRDefault="0083036F" w:rsidP="0083036F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и. Звук [и]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9967842" w14:textId="77777777" w:rsidR="0083036F" w:rsidRDefault="0083036F" w:rsidP="0083036F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C906360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414D30" w14:textId="77777777" w:rsidR="0083036F" w:rsidRDefault="0083036F" w:rsidP="0083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3B1942" w14:textId="77777777" w:rsidR="0083036F" w:rsidRDefault="0083036F" w:rsidP="0083036F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444C540" w14:textId="50B6DFA3" w:rsidR="0083036F" w:rsidRPr="003F74A2" w:rsidRDefault="0083036F" w:rsidP="0083036F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49</w:t>
              </w:r>
              <w:r w:rsidRPr="003F74A2">
                <w:rPr>
                  <w:rFonts w:ascii="Times New Roman" w:hAnsi="Times New Roman"/>
                  <w:u w:val="single"/>
                </w:rPr>
                <w:t>cc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E08C7" w:rsidRPr="00305D34" w14:paraId="5B3BAA8C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6A881C3" w14:textId="05B00253" w:rsidR="003E08C7" w:rsidRPr="009626F1" w:rsidRDefault="00334E9A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4986ECFB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Буквы И, и, их функция в слоге-слиянии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83E3C8A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6A54E6D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BE92B2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EB479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F2E3888" w14:textId="16AACD16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b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542</w:t>
              </w:r>
            </w:hyperlink>
          </w:p>
        </w:tc>
      </w:tr>
      <w:tr w:rsidR="003E08C7" w:rsidRPr="00305D34" w14:paraId="08253A45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B0AA17E" w14:textId="5E1CDBC8" w:rsidR="003E08C7" w:rsidRPr="009626F1" w:rsidRDefault="00334E9A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01E21015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88F96AC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794224D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F497FA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77078B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3694267" w14:textId="318A8BE0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bd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94</w:t>
              </w:r>
            </w:hyperlink>
          </w:p>
        </w:tc>
      </w:tr>
      <w:tr w:rsidR="003E08C7" w:rsidRPr="00305D34" w14:paraId="72A00931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7391C2C" w14:textId="6C78F393" w:rsidR="003E08C7" w:rsidRPr="009626F1" w:rsidRDefault="003E08C7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</w:rPr>
              <w:t>2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04FA72D2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у. Звук [у]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713838F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2AAD14D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2C5455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AC2729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0867010D" w14:textId="2B24E3C6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dc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98</w:t>
              </w:r>
            </w:hyperlink>
          </w:p>
        </w:tc>
      </w:tr>
      <w:tr w:rsidR="003E08C7" w:rsidRPr="00305D34" w14:paraId="5A6CD717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08D82DB" w14:textId="2035B7E5" w:rsidR="003E08C7" w:rsidRPr="009626F1" w:rsidRDefault="003E08C7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</w:rPr>
              <w:t>2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4FE1CE52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</w:t>
            </w: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природе. Произведение по выбору, например, И.С. Соколов-Микитов "Русский лес"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4B4F390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CF09D19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C7B45A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5ECC98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4DBAC46" w14:textId="4142DCC6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e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E08C7" w:rsidRPr="00305D34" w14:paraId="473CA282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C846925" w14:textId="72EC3FD7" w:rsidR="003E08C7" w:rsidRPr="009626F1" w:rsidRDefault="003E08C7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1EC2777A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56E3E4A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15874DA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878C1E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1701DD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DAF4024" w14:textId="3D1C7A76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e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24</w:t>
              </w:r>
              <w:r w:rsidRPr="003F74A2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E08C7" w:rsidRPr="00305D34" w14:paraId="362A1FEC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C3331C2" w14:textId="557512DD" w:rsidR="003E08C7" w:rsidRPr="009626F1" w:rsidRDefault="003E08C7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</w:rPr>
              <w:t>2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5308EC31" w14:textId="77777777" w:rsidR="003E08C7" w:rsidRPr="003007EB" w:rsidRDefault="003E08C7" w:rsidP="003E08C7">
            <w:pPr>
              <w:spacing w:after="0"/>
              <w:ind w:left="135"/>
              <w:rPr>
                <w:b/>
                <w:bCs/>
                <w:i/>
                <w:iCs/>
                <w:lang w:val="ru-RU"/>
              </w:rPr>
            </w:pPr>
            <w:r w:rsidRPr="003007E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859F270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DB675F9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D8AFA4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D70CC7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3F122534" w14:textId="0892D53D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d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3F74A2">
                <w:rPr>
                  <w:rFonts w:ascii="Times New Roman" w:hAnsi="Times New Roman"/>
                  <w:u w:val="single"/>
                </w:rPr>
                <w:t>a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3E08C7" w14:paraId="25354B89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9176705" w14:textId="42795AEB" w:rsidR="003E08C7" w:rsidRPr="009626F1" w:rsidRDefault="003E08C7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</w:rPr>
              <w:t>2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61D7ECD4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3A55BD4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9C0B38C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B4F267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C42C83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8EC8849" w14:textId="77777777" w:rsidR="003E08C7" w:rsidRPr="003F74A2" w:rsidRDefault="003E08C7" w:rsidP="003E08C7">
            <w:pPr>
              <w:spacing w:after="0"/>
              <w:ind w:left="135"/>
            </w:pPr>
          </w:p>
        </w:tc>
      </w:tr>
      <w:tr w:rsidR="003E08C7" w:rsidRPr="00305D34" w14:paraId="1FB8B76E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B32140A" w14:textId="0CC5008D" w:rsidR="003E08C7" w:rsidRPr="009626F1" w:rsidRDefault="003E08C7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</w:rPr>
              <w:t>2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5B37A543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с. Звуки [с], [с’]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0CBEF2F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AA38A82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056C0D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0F175C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400047B" w14:textId="4090B3F8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d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784</w:t>
              </w:r>
            </w:hyperlink>
          </w:p>
        </w:tc>
      </w:tr>
      <w:tr w:rsidR="003E08C7" w:rsidRPr="00305D34" w14:paraId="7FC9E335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FBA422F" w14:textId="74C19B3F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2</w:t>
            </w:r>
            <w:r w:rsidR="00334E9A" w:rsidRPr="009626F1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1789DA1F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E8190F5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BA2DB98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CF5931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9D9A1E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3B2E71A0" w14:textId="7B7A4587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d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554</w:t>
              </w:r>
            </w:hyperlink>
          </w:p>
        </w:tc>
      </w:tr>
      <w:tr w:rsidR="003E08C7" w:rsidRPr="00305D34" w14:paraId="649314A5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CC60E37" w14:textId="06669001" w:rsidR="003E08C7" w:rsidRPr="009626F1" w:rsidRDefault="00334E9A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051C467A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8C8586A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8F4A6C9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AF4369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B9FD8A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C4094A3" w14:textId="16FBA8B9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3F74A2">
                <w:rPr>
                  <w:rFonts w:ascii="Times New Roman" w:hAnsi="Times New Roman"/>
                  <w:u w:val="single"/>
                </w:rPr>
                <w:t>d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3E08C7" w:rsidRPr="00305D34" w14:paraId="2ED61B4D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98BD933" w14:textId="06328B4A" w:rsidR="003E08C7" w:rsidRPr="009626F1" w:rsidRDefault="00334E9A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051882E0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8617CE8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F01863A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8756E2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1CE0A9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DE394F3" w14:textId="4F8489BD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3F74A2">
                <w:rPr>
                  <w:rFonts w:ascii="Times New Roman" w:hAnsi="Times New Roman"/>
                  <w:u w:val="single"/>
                </w:rPr>
                <w:t>e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E08C7" w:rsidRPr="00305D34" w14:paraId="3F238727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FE79F54" w14:textId="672AA385" w:rsidR="003E08C7" w:rsidRPr="009626F1" w:rsidRDefault="00334E9A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43D819A8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45D0817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00C2DD4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46DED4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DF496D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410AF57" w14:textId="13D4988E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ca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64</w:t>
              </w:r>
            </w:hyperlink>
          </w:p>
        </w:tc>
      </w:tr>
      <w:tr w:rsidR="003E08C7" w:rsidRPr="00305D34" w14:paraId="473CACF6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DEC7E0C" w14:textId="6E5F3D6E" w:rsidR="003E08C7" w:rsidRPr="009626F1" w:rsidRDefault="003E08C7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</w:rPr>
              <w:t>3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34AC5E7D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3B1A9DD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1CE75EC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8EDB7D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8734CF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D01C056" w14:textId="72566141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80</w:t>
              </w:r>
              <w:r w:rsidRPr="003F74A2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E08C7" w:rsidRPr="00305D34" w14:paraId="42B99F1A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DC42DCF" w14:textId="4C3E44D7" w:rsidR="003E08C7" w:rsidRPr="009626F1" w:rsidRDefault="003E08C7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</w:rPr>
              <w:t>3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6A1E533C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86C1A83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641D4C7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8CB12F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761836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238BBC0A" w14:textId="76DDEFB9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cc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3E08C7" w:rsidRPr="00305D34" w14:paraId="26437814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6198F9F" w14:textId="3A8CD957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3</w:t>
            </w:r>
            <w:r w:rsidR="00334E9A" w:rsidRPr="009626F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7DA7A52B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3785DBB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BB09331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0BAADA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A61DD2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1D2FD12" w14:textId="3B4288D0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cb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68</w:t>
              </w:r>
            </w:hyperlink>
          </w:p>
        </w:tc>
      </w:tr>
      <w:tr w:rsidR="003E08C7" w:rsidRPr="00305D34" w14:paraId="644D9F05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5625742" w14:textId="2481BBED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3</w:t>
            </w:r>
            <w:r w:rsidR="00334E9A" w:rsidRPr="009626F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28BA3719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Е, 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AE095CC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4DF732C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52446F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185447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6660EAC" w14:textId="778407F5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82</w:t>
              </w:r>
              <w:r w:rsidRPr="003F74A2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E08C7" w:rsidRPr="00305D34" w14:paraId="5A06B58A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0DA680C" w14:textId="1F28089D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lastRenderedPageBreak/>
              <w:t>3</w:t>
            </w:r>
            <w:r w:rsidR="00334E9A" w:rsidRPr="009626F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25D6570C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п. Согласные звуки [п], [п’]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AD6342A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69BE9B3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616BF1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76D663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40B8C00" w14:textId="1F323AA4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938</w:t>
              </w:r>
            </w:hyperlink>
          </w:p>
        </w:tc>
      </w:tr>
      <w:tr w:rsidR="003E08C7" w:rsidRPr="00305D34" w14:paraId="14FBF173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E6F4B4B" w14:textId="54D42668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3</w:t>
            </w:r>
            <w:r w:rsidR="00334E9A" w:rsidRPr="009626F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1EA8661F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D627FFD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6D4E6C1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A5256C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9979A0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CDBBD59" w14:textId="65006A23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fc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3F74A2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E08C7" w:rsidRPr="00305D34" w14:paraId="1499FC85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06A94D5" w14:textId="4344DAE8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3</w:t>
            </w:r>
            <w:r w:rsidR="00334E9A" w:rsidRPr="009626F1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33DC70DE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AE2C50C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8AE3360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F5D7CC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64727E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7892D41" w14:textId="5BF4A245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cd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98</w:t>
              </w:r>
            </w:hyperlink>
          </w:p>
        </w:tc>
      </w:tr>
      <w:tr w:rsidR="003E08C7" w:rsidRPr="00305D34" w14:paraId="071DD57E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76EB62B" w14:textId="577CF652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5D4F5A40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8461FCB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53E80B8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DCE1BF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CD1A20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C70313D" w14:textId="1343571B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d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298</w:t>
              </w:r>
            </w:hyperlink>
          </w:p>
        </w:tc>
      </w:tr>
      <w:tr w:rsidR="003E08C7" w:rsidRPr="00305D34" w14:paraId="69CDA39B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3FEE6A3" w14:textId="2FA33C14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14E2E970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б. Проведение звукового анализа слов с буквами Б, б. Согласные звуки [б], [б’].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02228A8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97E8D00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F3F5EB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2E05B2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89D68E4" w14:textId="30AC45A3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50358</w:t>
              </w:r>
            </w:hyperlink>
          </w:p>
        </w:tc>
      </w:tr>
      <w:tr w:rsidR="003E08C7" w:rsidRPr="00305D34" w14:paraId="52C2BAA1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10A54AB" w14:textId="1C63BF61" w:rsidR="003E08C7" w:rsidRPr="009626F1" w:rsidRDefault="00334E9A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545ED20D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4AD23D3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1442D19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82CA95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A2A04D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4EC92A7" w14:textId="5BF83DD4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e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35</w:t>
              </w:r>
              <w:r w:rsidRPr="003F74A2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E08C7" w:rsidRPr="00305D34" w14:paraId="6C6F2EBC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37E818A" w14:textId="7181FC08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773C56CF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0DB2E92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3967C1E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246603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6A5622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0477366A" w14:textId="5D68D005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e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684</w:t>
              </w:r>
            </w:hyperlink>
          </w:p>
        </w:tc>
      </w:tr>
      <w:tr w:rsidR="003E08C7" w:rsidRPr="00305D34" w14:paraId="59B0A6DA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060E547" w14:textId="25CF3C5F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20487564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6CC3155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28D4DFD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F5C104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FABC0C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D0D1377" w14:textId="19014023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ea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3F74A2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E08C7" w:rsidRPr="00305D34" w14:paraId="03957868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8FDE53D" w14:textId="681E3792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6F505283" w14:textId="77777777" w:rsidR="003E08C7" w:rsidRPr="00334E9A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Я, я. Звуки [й’а], [’а]. </w:t>
            </w:r>
            <w:r w:rsidRPr="00334E9A">
              <w:rPr>
                <w:rFonts w:ascii="Times New Roman" w:hAnsi="Times New Roman"/>
                <w:color w:val="000000"/>
                <w:sz w:val="24"/>
                <w:lang w:val="ru-RU"/>
              </w:rPr>
              <w:t>Двойная роль букв Я, 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77A675E" w14:textId="77777777" w:rsidR="003E08C7" w:rsidRDefault="003E08C7" w:rsidP="003E08C7">
            <w:pPr>
              <w:spacing w:after="0"/>
              <w:ind w:left="135"/>
              <w:jc w:val="center"/>
            </w:pPr>
            <w:r w:rsidRPr="0033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DDC840D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C2A6C8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855278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3AB9C3B3" w14:textId="60063CE7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e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576</w:t>
              </w:r>
            </w:hyperlink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60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e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972</w:t>
              </w:r>
            </w:hyperlink>
          </w:p>
        </w:tc>
      </w:tr>
      <w:tr w:rsidR="003E08C7" w:rsidRPr="00305D34" w14:paraId="6F4515DD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838E11C" w14:textId="36DE9D59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5920B2E8" w14:textId="77777777" w:rsidR="003E08C7" w:rsidRDefault="003E08C7" w:rsidP="003E08C7">
            <w:pPr>
              <w:spacing w:after="0"/>
              <w:ind w:left="135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В.Г.Сутеев 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67C4FE9" w14:textId="77777777" w:rsidR="003E08C7" w:rsidRDefault="003E08C7" w:rsidP="003E0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A12917B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6414D8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80715E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98A0740" w14:textId="6A5B60FA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eecc</w:t>
              </w:r>
            </w:hyperlink>
          </w:p>
        </w:tc>
      </w:tr>
      <w:tr w:rsidR="003E08C7" w:rsidRPr="00305D34" w14:paraId="3D1E01A7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864A38A" w14:textId="69353579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57E2C078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0FEA58B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4219931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FEC286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793A5D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CC0D7A7" w14:textId="4EA448B6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e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972</w:t>
              </w:r>
            </w:hyperlink>
          </w:p>
        </w:tc>
      </w:tr>
      <w:tr w:rsidR="003E08C7" w:rsidRPr="00305D34" w14:paraId="77BFC0E5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332315E" w14:textId="7EA9F7DA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779CCAD9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 звуков [г] - [к].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51ECFA8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A113E5E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9269ED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F67167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3A69611F" w14:textId="0F864B8E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e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45</w:t>
              </w:r>
              <w:r w:rsidRPr="003F74A2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E08C7" w:rsidRPr="00305D34" w14:paraId="1CC2F426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257FAD8" w14:textId="7A8CC13E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543EE870" w14:textId="77777777" w:rsidR="003E08C7" w:rsidRPr="00334E9A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Ч, ч. Звук [ч’]. </w:t>
            </w:r>
            <w:r w:rsidRPr="00334E9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ЧА — ЧУ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C6804D4" w14:textId="77777777" w:rsidR="003E08C7" w:rsidRDefault="003E08C7" w:rsidP="003E08C7">
            <w:pPr>
              <w:spacing w:after="0"/>
              <w:ind w:left="135"/>
              <w:jc w:val="center"/>
            </w:pPr>
            <w:r w:rsidRPr="0033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D8E0153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D58B7F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553F68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36E626E" w14:textId="2E0D4D78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eb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98</w:t>
              </w:r>
            </w:hyperlink>
          </w:p>
        </w:tc>
      </w:tr>
      <w:tr w:rsidR="003E08C7" w:rsidRPr="00305D34" w14:paraId="7DAFDF87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E1D15A4" w14:textId="63523B7C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3CD42B7D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2953E71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2893B56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B61442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33DC6D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219C2122" w14:textId="4F61C7FD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5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ed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00</w:t>
              </w:r>
            </w:hyperlink>
          </w:p>
        </w:tc>
      </w:tr>
      <w:tr w:rsidR="003E08C7" w:rsidRPr="00305D34" w14:paraId="1D13FEDB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F1F3780" w14:textId="597F976F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4BA11446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D93950C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1C9E279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021233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10AFD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48F6B4B" w14:textId="7542151D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6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066</w:t>
              </w:r>
            </w:hyperlink>
          </w:p>
        </w:tc>
      </w:tr>
      <w:tr w:rsidR="003E08C7" w:rsidRPr="00305D34" w14:paraId="69561E9B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324CC89" w14:textId="0CC85096" w:rsidR="003E08C7" w:rsidRPr="009626F1" w:rsidRDefault="00334E9A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55C7675B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А.Л.Барто "В школу".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DD4E1C1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AE57ED5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3F836C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A1C277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4AE2F37" w14:textId="0331026F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7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3F74A2">
                <w:rPr>
                  <w:rFonts w:ascii="Times New Roman" w:hAnsi="Times New Roman"/>
                  <w:u w:val="single"/>
                </w:rPr>
                <w:t>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E08C7" w:rsidRPr="00305D34" w14:paraId="35DC48B0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7E1010B" w14:textId="4F14A133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7DF1C993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FCF10A7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5BEA113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361789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31E778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889B471" w14:textId="0A370A69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8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514</w:t>
              </w:r>
              <w:r w:rsidRPr="003F74A2">
                <w:rPr>
                  <w:rFonts w:ascii="Times New Roman" w:hAnsi="Times New Roman"/>
                  <w:u w:val="single"/>
                </w:rPr>
                <w:t>ba</w:t>
              </w:r>
            </w:hyperlink>
          </w:p>
        </w:tc>
      </w:tr>
      <w:tr w:rsidR="003E08C7" w:rsidRPr="00305D34" w14:paraId="1FE93E2E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EDD6885" w14:textId="6FE53913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6EFF9553" w14:textId="77777777" w:rsidR="003E08C7" w:rsidRDefault="003E08C7" w:rsidP="003E08C7">
            <w:pPr>
              <w:spacing w:after="0"/>
              <w:ind w:left="135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Ш, ш. Слушание литературного произведения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М.М. Пришвин "Лисичкин хлеб"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E107747" w14:textId="77777777" w:rsidR="003E08C7" w:rsidRDefault="003E08C7" w:rsidP="003E0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8BCCED0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56CA3E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998DB5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7DE22C8" w14:textId="7C970674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9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958</w:t>
              </w:r>
            </w:hyperlink>
          </w:p>
        </w:tc>
      </w:tr>
      <w:tr w:rsidR="003E08C7" w:rsidRPr="00305D34" w14:paraId="57156D81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203375D" w14:textId="62F5A325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606FBDA7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9CBABD3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58B96AB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1FEFDE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41F801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30D42ED5" w14:textId="48DF9CB2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0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ff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70</w:t>
              </w:r>
            </w:hyperlink>
          </w:p>
        </w:tc>
      </w:tr>
      <w:tr w:rsidR="003E08C7" w:rsidRPr="00305D34" w14:paraId="1760C375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C16DCAE" w14:textId="59003966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441CF1DA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5770EBD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37D3AA1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3F27C0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E4D4DB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8C6A2D0" w14:textId="458B4071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1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fc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3F74A2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E08C7" w:rsidRPr="00305D34" w14:paraId="02EA59B1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6371453" w14:textId="362501CD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3A13B687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14E34FB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0535627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1CEF42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138FB0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E7C5589" w14:textId="0A33F87C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2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52806</w:t>
              </w:r>
            </w:hyperlink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73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52</w:t>
              </w:r>
              <w:r w:rsidRPr="003F74A2">
                <w:rPr>
                  <w:rFonts w:ascii="Times New Roman" w:hAnsi="Times New Roman"/>
                  <w:u w:val="single"/>
                </w:rPr>
                <w:t>bd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3E08C7" w:rsidRPr="00305D34" w14:paraId="344BC5E4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37F8495" w14:textId="038C36F3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7E0E4B8D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5756812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4263A28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91CC2D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52A44C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2760286" w14:textId="06D060D3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4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fe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30</w:t>
              </w:r>
            </w:hyperlink>
          </w:p>
        </w:tc>
      </w:tr>
      <w:tr w:rsidR="003E08C7" w:rsidRPr="00305D34" w14:paraId="78FD5D42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9F3955E" w14:textId="5AFF06E8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5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70B6134F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40FA793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79C7F34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C8CEB4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E7693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B07E587" w14:textId="031F45D7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5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548</w:t>
              </w:r>
            </w:hyperlink>
          </w:p>
        </w:tc>
      </w:tr>
      <w:tr w:rsidR="003E08C7" w:rsidRPr="00305D34" w14:paraId="5938E5B5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AEF9880" w14:textId="446F6569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44BA3327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 Железников " История с азбукой".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649320A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1117F6D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52519E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11C5C7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0DD6A03" w14:textId="61C6EBA5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6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5072</w:t>
              </w:r>
              <w:r w:rsidRPr="003F74A2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E08C7" w:rsidRPr="00305D34" w14:paraId="72D2DD8C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6D12AD1" w14:textId="07BCB795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51647A80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х.Проведение звукового анализа слов с буквами Х, 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6BC73F8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6B9A10C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642CCA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171CA5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1B2C8EB" w14:textId="274B0F08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7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50876</w:t>
              </w:r>
            </w:hyperlink>
          </w:p>
        </w:tc>
      </w:tr>
      <w:tr w:rsidR="003E08C7" w:rsidRPr="00305D34" w14:paraId="01B0EB7E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E8A3F91" w14:textId="1F5E3009" w:rsidR="003E08C7" w:rsidRPr="009626F1" w:rsidRDefault="00334E9A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38B57352" w14:textId="77777777" w:rsidR="003E08C7" w:rsidRDefault="003E08C7" w:rsidP="003E08C7">
            <w:pPr>
              <w:spacing w:after="0"/>
              <w:ind w:left="135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[й’у], [’у]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415DBDF" w14:textId="77777777" w:rsidR="003E08C7" w:rsidRDefault="003E08C7" w:rsidP="003E0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5A0ADA2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3225D3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E1E0CE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0A79E773" w14:textId="058C7A94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8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478</w:t>
              </w:r>
              <w:r w:rsidRPr="003F74A2">
                <w:rPr>
                  <w:rFonts w:ascii="Times New Roman" w:hAnsi="Times New Roman"/>
                  <w:u w:val="single"/>
                </w:rPr>
                <w:t>de</w:t>
              </w:r>
            </w:hyperlink>
          </w:p>
        </w:tc>
      </w:tr>
      <w:tr w:rsidR="003E08C7" w:rsidRPr="00305D34" w14:paraId="2C2250D3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B46E389" w14:textId="0271DA67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699409C3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F476C82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21A9BEF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DCD818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AFA5E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D43C67B" w14:textId="79473CFB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9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47</w:t>
              </w:r>
              <w:r w:rsidRPr="003F74A2">
                <w:rPr>
                  <w:rFonts w:ascii="Times New Roman" w:hAnsi="Times New Roman"/>
                  <w:u w:val="single"/>
                </w:rPr>
                <w:t>a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3F74A2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E08C7" w:rsidRPr="00305D34" w14:paraId="39A48B95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B83771C" w14:textId="41F4996A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3D7D3973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811C72C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D12A705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9E41F5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55375C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213998B8" w14:textId="3CFB5262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0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47</w:t>
              </w:r>
              <w:r w:rsidRPr="003F74A2">
                <w:rPr>
                  <w:rFonts w:ascii="Times New Roman" w:hAnsi="Times New Roman"/>
                  <w:u w:val="single"/>
                </w:rPr>
                <w:t>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76</w:t>
              </w:r>
            </w:hyperlink>
          </w:p>
        </w:tc>
      </w:tr>
      <w:tr w:rsidR="003E08C7" w:rsidRPr="00305D34" w14:paraId="3A9CCE06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88BAA91" w14:textId="3FD7D975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211B7BE8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66D373E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6ED15B3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663524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117A00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5821643" w14:textId="10945458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1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47</w:t>
              </w:r>
              <w:r w:rsidRPr="003F74A2">
                <w:rPr>
                  <w:rFonts w:ascii="Times New Roman" w:hAnsi="Times New Roman"/>
                  <w:u w:val="single"/>
                </w:rPr>
                <w:t>d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84</w:t>
              </w:r>
            </w:hyperlink>
          </w:p>
        </w:tc>
      </w:tr>
      <w:tr w:rsidR="003E08C7" w:rsidRPr="00305D34" w14:paraId="4A8D331B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C98932C" w14:textId="5AFC1587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7452D466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Э, э. Проведение звукового анализа слов с буквами Э, э. Звук [э]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8AB4FF5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F272A11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85B3A1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48FF15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2B6E8912" w14:textId="2574662C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2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47</w:t>
              </w:r>
              <w:r w:rsidRPr="003F74A2">
                <w:rPr>
                  <w:rFonts w:ascii="Times New Roman" w:hAnsi="Times New Roman"/>
                  <w:u w:val="single"/>
                </w:rPr>
                <w:t>b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72</w:t>
              </w:r>
            </w:hyperlink>
          </w:p>
        </w:tc>
      </w:tr>
      <w:tr w:rsidR="003E08C7" w:rsidRPr="00305D34" w14:paraId="24B3241B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5EE7C29" w14:textId="160E4B79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491DF335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На примере проивзедений В. Д. Берестов. «Читалочка». Е. И. Чарушин. «Как мальчик Женя научился говорить букву «р»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D080894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83DE4D0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7FF19A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648C52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867E46E" w14:textId="7D807448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3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52</w:t>
              </w:r>
              <w:r w:rsidRPr="003F74A2">
                <w:rPr>
                  <w:rFonts w:ascii="Times New Roman" w:hAnsi="Times New Roman"/>
                  <w:u w:val="single"/>
                </w:rPr>
                <w:t>ebe</w:t>
              </w:r>
            </w:hyperlink>
          </w:p>
        </w:tc>
      </w:tr>
      <w:tr w:rsidR="003E08C7" w:rsidRPr="00305D34" w14:paraId="4DADCDB7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77CF8FA" w14:textId="5FE23153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6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60684824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щ. Звук [щ’]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BA46532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CCAFA05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E656E6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A0A186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9618812" w14:textId="43F9E73E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4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53242</w:t>
              </w:r>
            </w:hyperlink>
          </w:p>
        </w:tc>
      </w:tr>
      <w:tr w:rsidR="003E08C7" w:rsidRPr="00305D34" w14:paraId="29D4E9F7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FB9C1A5" w14:textId="0EFD0666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="00334E9A" w:rsidRPr="009626F1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34469A74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Щ, щ. Сочетания ЧА — ЩА, ЧУ — ЩУ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3A020DF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119BE7E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AD9315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F06605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586A781" w14:textId="6528FD61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5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53364</w:t>
              </w:r>
            </w:hyperlink>
          </w:p>
        </w:tc>
      </w:tr>
      <w:tr w:rsidR="003E08C7" w:rsidRPr="00305D34" w14:paraId="6533A284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82063FF" w14:textId="28DC88CB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6</w:t>
            </w:r>
            <w:r w:rsidR="00334E9A" w:rsidRPr="009626F1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3DA9217A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C76181E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98805B8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506757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996C6B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5E1096E" w14:textId="708D537E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6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5347</w:t>
              </w:r>
              <w:r w:rsidRPr="003F74A2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E08C7" w:rsidRPr="00305D34" w14:paraId="0FC18C88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8EE8ED4" w14:textId="2CE4D752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69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42EA0B92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7CAAE7E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594D212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4BBC27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7E062D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02BFB64E" w14:textId="78C90022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7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501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3E08C7" w:rsidRPr="00305D34" w14:paraId="14F14EB6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F38E7BF" w14:textId="29BEB59D" w:rsidR="003E08C7" w:rsidRPr="009626F1" w:rsidRDefault="003E08C7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color w:val="000000"/>
              </w:rPr>
              <w:t>7</w:t>
            </w:r>
            <w:r w:rsidR="00967F62" w:rsidRPr="009626F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151F468F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BE289F4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CD343B5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D97082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BE31DF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28C2196" w14:textId="5216FFD4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8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51096</w:t>
              </w:r>
            </w:hyperlink>
          </w:p>
        </w:tc>
      </w:tr>
      <w:tr w:rsidR="003E08C7" w14:paraId="734DF7C5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8656015" w14:textId="5889E906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71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3423AF71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стихотворений А.Л.Барто "Помощница", "Зайка", "Игра в слова"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80E432A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633762E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4986F8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CBC423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0E307039" w14:textId="77777777" w:rsidR="003E08C7" w:rsidRDefault="003E08C7" w:rsidP="003E08C7">
            <w:pPr>
              <w:spacing w:after="0"/>
              <w:ind w:left="135"/>
            </w:pPr>
          </w:p>
        </w:tc>
      </w:tr>
      <w:tr w:rsidR="003E08C7" w14:paraId="56F89E6A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1274232" w14:textId="551D3F3F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72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2A2334EF" w14:textId="77777777" w:rsidR="003E08C7" w:rsidRPr="004E3E9C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 w:rsidRPr="004E3E9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алфавит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3B27437" w14:textId="77777777" w:rsidR="003E08C7" w:rsidRDefault="003E08C7" w:rsidP="003E08C7">
            <w:pPr>
              <w:spacing w:after="0"/>
              <w:ind w:left="135"/>
              <w:jc w:val="center"/>
            </w:pPr>
            <w:r w:rsidRPr="004E3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0212F16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180EF2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023D59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2F8343C" w14:textId="77777777" w:rsidR="003E08C7" w:rsidRDefault="003E08C7" w:rsidP="003E08C7">
            <w:pPr>
              <w:spacing w:after="0"/>
              <w:ind w:left="135"/>
            </w:pPr>
          </w:p>
        </w:tc>
      </w:tr>
      <w:tr w:rsidR="003E08C7" w14:paraId="6730E785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AE22054" w14:textId="1F5BBC2E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73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6FFEE57E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0B70EB5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9BBFA04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733123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30E2B4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7760F2C" w14:textId="77777777" w:rsidR="003E08C7" w:rsidRDefault="003E08C7" w:rsidP="003E08C7">
            <w:pPr>
              <w:spacing w:after="0"/>
              <w:ind w:left="135"/>
            </w:pPr>
          </w:p>
        </w:tc>
      </w:tr>
      <w:tr w:rsidR="003E08C7" w14:paraId="045D4F1F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A2EBFAB" w14:textId="66611C1D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74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4E7BE19B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18AD306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5CE4D3E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7628FB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0EE1E0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2BFC2D29" w14:textId="77777777" w:rsidR="003E08C7" w:rsidRDefault="003E08C7" w:rsidP="003E08C7">
            <w:pPr>
              <w:spacing w:after="0"/>
              <w:ind w:left="135"/>
            </w:pPr>
          </w:p>
        </w:tc>
      </w:tr>
      <w:tr w:rsidR="003E08C7" w:rsidRPr="00305D34" w14:paraId="416656E9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AB107D8" w14:textId="4B2F587D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75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4486AA0F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D36CAF3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A14D3C0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0C2FCF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9307D9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5A0B5AC" w14:textId="57613C02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9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524</w:t>
              </w:r>
              <w:r w:rsidRPr="003F74A2">
                <w:rPr>
                  <w:rFonts w:ascii="Times New Roman" w:hAnsi="Times New Roman"/>
                  <w:u w:val="single"/>
                </w:rPr>
                <w:t>d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E08C7" w14:paraId="19F652BB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E20F0CE" w14:textId="3E9983AC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76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20C2BF3E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A2F6E09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89D382B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80AEDA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C0A3E2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025BE1E9" w14:textId="77777777" w:rsidR="003E08C7" w:rsidRPr="003F74A2" w:rsidRDefault="003E08C7" w:rsidP="003E08C7">
            <w:pPr>
              <w:spacing w:after="0"/>
              <w:ind w:left="135"/>
            </w:pPr>
          </w:p>
        </w:tc>
      </w:tr>
      <w:tr w:rsidR="003E08C7" w:rsidRPr="00305D34" w14:paraId="08CE48A2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9D0946C" w14:textId="78C6EA9C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lastRenderedPageBreak/>
              <w:t>77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71DABE76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FC99CCA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490EF30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34DD60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1D9D04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51D86EE" w14:textId="48480A51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0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525</w:t>
              </w:r>
              <w:r w:rsidRPr="003F74A2">
                <w:rPr>
                  <w:rFonts w:ascii="Times New Roman" w:hAnsi="Times New Roman"/>
                  <w:u w:val="single"/>
                </w:rPr>
                <w:t>e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3E08C7" w:rsidRPr="00305D34" w14:paraId="6FBFEBAC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CC51F2E" w14:textId="4CCFDF56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614A079E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013256B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98F5EBA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31CBED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93272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7C0EFE4" w14:textId="0EC0AD5B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1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523</w:t>
              </w:r>
              <w:r w:rsidRPr="003F74A2">
                <w:rPr>
                  <w:rFonts w:ascii="Times New Roman" w:hAnsi="Times New Roman"/>
                  <w:u w:val="single"/>
                </w:rPr>
                <w:t>ba</w:t>
              </w:r>
            </w:hyperlink>
          </w:p>
        </w:tc>
      </w:tr>
      <w:tr w:rsidR="003E08C7" w:rsidRPr="00305D34" w14:paraId="27151B25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0C10A44" w14:textId="6191302A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78B39204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BF58FF4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6A037B7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864A89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E6488E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027A40D0" w14:textId="10C72D11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2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5169</w:t>
              </w:r>
              <w:r w:rsidRPr="003F74A2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E08C7" w:rsidRPr="00305D34" w14:paraId="6E542751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2620FFF" w14:textId="696E16E2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670C96F4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9080F5E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542653B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3291B5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0C773E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34738A0" w14:textId="6F9DD2DE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3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5218</w:t>
              </w:r>
              <w:r w:rsidRPr="003F74A2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E08C7" w:rsidRPr="00305D34" w14:paraId="21722B4D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D753C6C" w14:textId="61EA5787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059BC797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444A2DA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8286B7A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AFD879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1079CB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3D1D2070" w14:textId="14AF814B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4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522</w:t>
              </w:r>
              <w:r w:rsidRPr="003F74A2">
                <w:rPr>
                  <w:rFonts w:ascii="Times New Roman" w:hAnsi="Times New Roman"/>
                  <w:u w:val="single"/>
                </w:rPr>
                <w:t>a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E08C7" w:rsidRPr="00305D34" w14:paraId="5BC58E33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3F3EECF" w14:textId="7260A632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82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301D39C4" w14:textId="77777777" w:rsidR="003E08C7" w:rsidRPr="00967F6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 w:rsidRPr="00967F62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сказок «Лисица и тетерев», «Лиса и рак»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C3DE160" w14:textId="77777777" w:rsidR="003E08C7" w:rsidRDefault="003E08C7" w:rsidP="003E08C7">
            <w:pPr>
              <w:spacing w:after="0"/>
              <w:ind w:left="135"/>
              <w:jc w:val="center"/>
            </w:pPr>
            <w:r w:rsidRPr="00967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CFC2387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EBAB11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0E676B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6A24F35" w14:textId="2BFFCA6D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5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518</w:t>
              </w:r>
              <w:r w:rsidRPr="003F74A2">
                <w:rPr>
                  <w:rFonts w:ascii="Times New Roman" w:hAnsi="Times New Roman"/>
                  <w:u w:val="single"/>
                </w:rPr>
                <w:t>de</w:t>
              </w:r>
            </w:hyperlink>
          </w:p>
        </w:tc>
      </w:tr>
      <w:tr w:rsidR="003E08C7" w:rsidRPr="00305D34" w14:paraId="7C00500C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4ED3496" w14:textId="4072B81B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83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5B073435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E6ACDAA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260C8A1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FD821B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539CD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13727D8" w14:textId="0F058993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6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519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3E08C7" w14:paraId="5B5CEF38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30BE09C" w14:textId="4C1C7853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84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69B48B13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и литературной (авторской) сказками: событийная сторона сказок (последовательность событий). На примере сказки Е. Чарушина «Теремок» и русской народной сказки «Рукавичка»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E483FE7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4C85F41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FB0E63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63DAA3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0C75D8E" w14:textId="77777777" w:rsidR="003E08C7" w:rsidRDefault="003E08C7" w:rsidP="003E08C7">
            <w:pPr>
              <w:spacing w:after="0"/>
              <w:ind w:left="135"/>
            </w:pPr>
          </w:p>
        </w:tc>
      </w:tr>
      <w:tr w:rsidR="003E08C7" w:rsidRPr="00305D34" w14:paraId="59E336D3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CA859BC" w14:textId="33F05BA0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0187500D" w14:textId="77777777" w:rsidR="003E08C7" w:rsidRDefault="003E08C7" w:rsidP="003E08C7">
            <w:pPr>
              <w:spacing w:after="0"/>
              <w:ind w:left="135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К.Д.Ушинского «Петух и собака»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F16B287" w14:textId="77777777" w:rsidR="003E08C7" w:rsidRDefault="003E08C7" w:rsidP="003E0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4CBBA89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C008BC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1C14E0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059A387" w14:textId="3541FF4B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7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50</w:t>
              </w:r>
              <w:r w:rsidRPr="003F74A2">
                <w:rPr>
                  <w:rFonts w:ascii="Times New Roman" w:hAnsi="Times New Roman"/>
                  <w:u w:val="single"/>
                </w:rPr>
                <w:t>bbe</w:t>
              </w:r>
            </w:hyperlink>
          </w:p>
        </w:tc>
      </w:tr>
      <w:tr w:rsidR="003E08C7" w:rsidRPr="00305D34" w14:paraId="3F9DF05E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CBB331C" w14:textId="0ACFD903" w:rsidR="003E08C7" w:rsidRPr="009626F1" w:rsidRDefault="0044749F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lastRenderedPageBreak/>
              <w:t>8</w:t>
            </w:r>
            <w:r w:rsidR="00967F62" w:rsidRPr="009626F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34A4C00B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F683E0A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D20C984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DFBC85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5025EB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CCB558E" w14:textId="3FEBAD7F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8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504</w:t>
              </w:r>
              <w:r w:rsidRPr="003F74A2">
                <w:rPr>
                  <w:rFonts w:ascii="Times New Roman" w:hAnsi="Times New Roman"/>
                  <w:u w:val="single"/>
                </w:rPr>
                <w:t>ac</w:t>
              </w:r>
            </w:hyperlink>
          </w:p>
        </w:tc>
      </w:tr>
      <w:tr w:rsidR="003E08C7" w:rsidRPr="00305D34" w14:paraId="5DE6EDB2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91B2070" w14:textId="35861B87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87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10B83DCF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727EEDE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20364C3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3D4376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51EFAB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66438E1" w14:textId="297F4610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9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50</w:t>
              </w:r>
              <w:r w:rsidRPr="003F74A2">
                <w:rPr>
                  <w:rFonts w:ascii="Times New Roman" w:hAnsi="Times New Roman"/>
                  <w:u w:val="single"/>
                </w:rPr>
                <w:t>e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34</w:t>
              </w:r>
            </w:hyperlink>
          </w:p>
        </w:tc>
      </w:tr>
      <w:tr w:rsidR="003E08C7" w:rsidRPr="00305D34" w14:paraId="1C085347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F39BD52" w14:textId="195D71F5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88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6520F610" w14:textId="77777777" w:rsidR="003E08C7" w:rsidRDefault="003E08C7" w:rsidP="003E0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C8CA6A5" w14:textId="77777777" w:rsidR="003E08C7" w:rsidRDefault="003E08C7" w:rsidP="003E0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AE1D1D1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3B42E0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816045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E57092F" w14:textId="12AF8C16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0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51294</w:t>
              </w:r>
            </w:hyperlink>
          </w:p>
        </w:tc>
      </w:tr>
      <w:tr w:rsidR="003E08C7" w:rsidRPr="00305D34" w14:paraId="067CF04D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C9BF792" w14:textId="7F19F0CF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36759DBE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93145AF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24B253D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E066C2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2F2E5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5BD33E7" w14:textId="27893F9A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1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29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3F74A2">
                <w:rPr>
                  <w:rFonts w:ascii="Times New Roman" w:hAnsi="Times New Roman"/>
                  <w:u w:val="single"/>
                </w:rPr>
                <w:t>ca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E08C7" w:rsidRPr="00305D34" w14:paraId="1DE5CABD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21B631D" w14:textId="4BEC8232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6FB5F84B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3034E42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0DE11DF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604DF7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9BA7D0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581C16A" w14:textId="5759B06A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2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29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3F74A2">
                <w:rPr>
                  <w:rFonts w:ascii="Times New Roman" w:hAnsi="Times New Roman"/>
                  <w:u w:val="single"/>
                </w:rPr>
                <w:t>a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3F74A2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E08C7" w:rsidRPr="00305D34" w14:paraId="552F02F1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4261D75" w14:textId="66F24ABF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91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0544E62D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F3F0990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05EC282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58F653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EECD28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25414CE0" w14:textId="26EEFFEF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3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5434</w:t>
              </w:r>
              <w:r w:rsidRPr="003F74A2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E08C7" w:rsidRPr="00CC235A" w14:paraId="6D24A28A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790C207" w14:textId="3759B2EA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92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57703E4A" w14:textId="77777777" w:rsidR="003E08C7" w:rsidRPr="00967F6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r w:rsidRPr="00967F62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Настроение, которое рождает стихотворение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8127C1F" w14:textId="77777777" w:rsidR="003E08C7" w:rsidRDefault="003E08C7" w:rsidP="003E08C7">
            <w:pPr>
              <w:spacing w:after="0"/>
              <w:ind w:left="135"/>
              <w:jc w:val="center"/>
            </w:pPr>
            <w:r w:rsidRPr="00967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8305F91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CF2142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3BA3D0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0E083D4E" w14:textId="39DD3264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4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53850</w:t>
              </w:r>
            </w:hyperlink>
          </w:p>
        </w:tc>
      </w:tr>
      <w:tr w:rsidR="003E08C7" w:rsidRPr="00CC235A" w14:paraId="2663249C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17C73BB" w14:textId="3D084402" w:rsidR="003E08C7" w:rsidRPr="009626F1" w:rsidRDefault="00967F62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93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0E70A07B" w14:textId="77777777" w:rsidR="003E08C7" w:rsidRPr="00967F6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r w:rsidRPr="00967F62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1C95678" w14:textId="77777777" w:rsidR="003E08C7" w:rsidRDefault="003E08C7" w:rsidP="003E08C7">
            <w:pPr>
              <w:spacing w:after="0"/>
              <w:ind w:left="135"/>
              <w:jc w:val="center"/>
            </w:pPr>
            <w:r w:rsidRPr="00967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406ED84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D2DC6F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5F7559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525CE2B" w14:textId="75E2F380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5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53</w:t>
              </w:r>
              <w:r w:rsidRPr="003F74A2">
                <w:rPr>
                  <w:rFonts w:ascii="Times New Roman" w:hAnsi="Times New Roman"/>
                  <w:u w:val="single"/>
                </w:rPr>
                <w:t>a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12</w:t>
              </w:r>
            </w:hyperlink>
          </w:p>
        </w:tc>
      </w:tr>
      <w:tr w:rsidR="003E08C7" w:rsidRPr="00CC235A" w14:paraId="21E21325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480381B" w14:textId="5E165B3F" w:rsidR="003E08C7" w:rsidRPr="009626F1" w:rsidRDefault="001A082D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94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05F54FEF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Отражении в иллюстрации эмоционального отклика на произведение.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F083B6C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9DC6F88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AF9151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66B342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08F7B4DC" w14:textId="1EA47927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6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53</w:t>
              </w:r>
              <w:r w:rsidRPr="003F74A2">
                <w:rPr>
                  <w:rFonts w:ascii="Times New Roman" w:hAnsi="Times New Roman"/>
                  <w:u w:val="single"/>
                </w:rPr>
                <w:t>bca</w:t>
              </w:r>
            </w:hyperlink>
          </w:p>
        </w:tc>
      </w:tr>
      <w:tr w:rsidR="003E08C7" w:rsidRPr="00CC235A" w14:paraId="3935A872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9054742" w14:textId="453E5007" w:rsidR="003E08C7" w:rsidRPr="009626F1" w:rsidRDefault="001A082D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95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5A8BA07E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998E2CE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941DB4B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8699A6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14121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CEC884D" w14:textId="26C88631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7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3F74A2">
                <w:rPr>
                  <w:rFonts w:ascii="Times New Roman" w:hAnsi="Times New Roman"/>
                  <w:u w:val="single"/>
                </w:rPr>
                <w:t>bc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541</w:t>
              </w:r>
              <w:r w:rsidRPr="003F74A2">
                <w:rPr>
                  <w:rFonts w:ascii="Times New Roman" w:hAnsi="Times New Roman"/>
                  <w:u w:val="single"/>
                </w:rPr>
                <w:t>a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3E08C7" w:rsidRPr="00CC235A" w14:paraId="6CDFC1A9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A8BF946" w14:textId="393DC528" w:rsidR="003E08C7" w:rsidRPr="009626F1" w:rsidRDefault="001A082D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96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46E6E6CB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</w:t>
            </w: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никому" и другие: сказка М.С. Пляцковского "Помощник"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330D6F5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3B34D59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AB08BA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7AA6A8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85841C3" w14:textId="75D0C20A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8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29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3F74A2">
                <w:rPr>
                  <w:rFonts w:ascii="Times New Roman" w:hAnsi="Times New Roman"/>
                  <w:u w:val="single"/>
                </w:rPr>
                <w:t>db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3E08C7" w:rsidRPr="00CC235A" w14:paraId="65AFCD47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F1558EB" w14:textId="4503509E" w:rsidR="003E08C7" w:rsidRPr="009626F1" w:rsidRDefault="001A082D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lastRenderedPageBreak/>
              <w:t>97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51011832" w14:textId="77777777" w:rsidR="003E08C7" w:rsidRPr="001A082D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r w:rsidRPr="001A082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дружбе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20A146D" w14:textId="77777777" w:rsidR="003E08C7" w:rsidRDefault="003E08C7" w:rsidP="003E08C7">
            <w:pPr>
              <w:spacing w:after="0"/>
              <w:ind w:left="135"/>
              <w:jc w:val="center"/>
            </w:pPr>
            <w:r w:rsidRPr="001A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7BE6068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854235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49CF96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26AD695D" w14:textId="64B0FB55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9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29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3F74A2">
                <w:rPr>
                  <w:rFonts w:ascii="Times New Roman" w:hAnsi="Times New Roman"/>
                  <w:u w:val="single"/>
                </w:rPr>
                <w:t>ed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E08C7" w:rsidRPr="00CC235A" w14:paraId="33D4C6DA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E826964" w14:textId="47ADDA52" w:rsidR="003E08C7" w:rsidRPr="009626F1" w:rsidRDefault="001A082D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98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7C121277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C5B6A12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A0124B5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EA0A5F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9CB774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0836A7EC" w14:textId="3F68D995" w:rsidR="003E08C7" w:rsidRPr="003F74A2" w:rsidRDefault="003E08C7" w:rsidP="003E08C7">
            <w:pPr>
              <w:spacing w:after="0"/>
              <w:ind w:left="135"/>
              <w:rPr>
                <w:lang w:val="ru-RU"/>
              </w:rPr>
            </w:pPr>
            <w:r w:rsidRPr="003F74A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0">
              <w:r w:rsidRPr="003F74A2">
                <w:rPr>
                  <w:rFonts w:ascii="Times New Roman" w:hAnsi="Times New Roman"/>
                  <w:u w:val="single"/>
                </w:rPr>
                <w:t>https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F74A2">
                <w:rPr>
                  <w:rFonts w:ascii="Times New Roman" w:hAnsi="Times New Roman"/>
                  <w:u w:val="single"/>
                </w:rPr>
                <w:t>m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edsoo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F74A2">
                <w:rPr>
                  <w:rFonts w:ascii="Times New Roman" w:hAnsi="Times New Roman"/>
                  <w:u w:val="single"/>
                </w:rPr>
                <w:t>ru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29</w:t>
              </w:r>
              <w:r w:rsidRPr="003F74A2">
                <w:rPr>
                  <w:rFonts w:ascii="Times New Roman" w:hAnsi="Times New Roman"/>
                  <w:u w:val="single"/>
                </w:rPr>
                <w:t>f</w:t>
              </w:r>
              <w:r w:rsidRPr="003F74A2">
                <w:rPr>
                  <w:rFonts w:ascii="Times New Roman" w:hAnsi="Times New Roman"/>
                  <w:u w:val="single"/>
                  <w:lang w:val="ru-RU"/>
                </w:rPr>
                <w:t>3630</w:t>
              </w:r>
            </w:hyperlink>
          </w:p>
        </w:tc>
      </w:tr>
      <w:tr w:rsidR="003E08C7" w14:paraId="0593C0F9" w14:textId="77777777" w:rsidTr="009626F1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57BB68C" w14:textId="50BC056E" w:rsidR="003E08C7" w:rsidRPr="009626F1" w:rsidRDefault="001A082D" w:rsidP="009626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26F1"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14:paraId="26171DDD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FE15B35" w14:textId="77777777" w:rsidR="003E08C7" w:rsidRDefault="003E08C7" w:rsidP="003E08C7">
            <w:pPr>
              <w:spacing w:after="0"/>
              <w:ind w:left="135"/>
              <w:jc w:val="center"/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374FBBC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EA4253" w14:textId="77777777" w:rsidR="003E08C7" w:rsidRDefault="003E08C7" w:rsidP="003E0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FF3AA0" w14:textId="77777777" w:rsidR="003E08C7" w:rsidRDefault="003E08C7" w:rsidP="003E08C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3C78E91D" w14:textId="77777777" w:rsidR="003E08C7" w:rsidRDefault="003E08C7" w:rsidP="003E08C7">
            <w:pPr>
              <w:spacing w:after="0"/>
              <w:ind w:left="135"/>
            </w:pPr>
          </w:p>
        </w:tc>
      </w:tr>
      <w:tr w:rsidR="003E08C7" w14:paraId="1F484D44" w14:textId="77777777" w:rsidTr="009626F1">
        <w:trPr>
          <w:trHeight w:val="144"/>
          <w:tblCellSpacing w:w="20" w:type="nil"/>
        </w:trPr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14:paraId="29BA6588" w14:textId="77777777" w:rsidR="003E08C7" w:rsidRPr="0022083F" w:rsidRDefault="003E08C7" w:rsidP="003E08C7">
            <w:pPr>
              <w:spacing w:after="0"/>
              <w:ind w:left="135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ED5D4F1" w14:textId="30E994BD" w:rsidR="003E08C7" w:rsidRPr="001A082D" w:rsidRDefault="003E08C7" w:rsidP="003E08C7">
            <w:pPr>
              <w:spacing w:after="0"/>
              <w:ind w:left="135"/>
              <w:jc w:val="center"/>
              <w:rPr>
                <w:lang w:val="ru-RU"/>
              </w:rPr>
            </w:pPr>
            <w:r w:rsidRPr="00220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A082D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C5706C8" w14:textId="77777777" w:rsidR="003E08C7" w:rsidRDefault="003E08C7" w:rsidP="003E0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ABE96B" w14:textId="77777777" w:rsidR="003E08C7" w:rsidRDefault="003E08C7" w:rsidP="003E0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04" w:type="dxa"/>
            <w:gridSpan w:val="2"/>
            <w:tcMar>
              <w:top w:w="50" w:type="dxa"/>
              <w:left w:w="100" w:type="dxa"/>
            </w:tcMar>
            <w:vAlign w:val="center"/>
          </w:tcPr>
          <w:p w14:paraId="4B2681A4" w14:textId="77777777" w:rsidR="003E08C7" w:rsidRDefault="003E08C7" w:rsidP="003E08C7"/>
        </w:tc>
      </w:tr>
    </w:tbl>
    <w:p w14:paraId="33C8F7A1" w14:textId="77777777" w:rsidR="00064B82" w:rsidRPr="00A15120" w:rsidRDefault="00064B82">
      <w:pPr>
        <w:rPr>
          <w:lang w:val="ru-RU"/>
        </w:rPr>
        <w:sectPr w:rsidR="00064B82" w:rsidRPr="00A15120" w:rsidSect="009626F1">
          <w:pgSz w:w="16383" w:h="11906" w:orient="landscape"/>
          <w:pgMar w:top="851" w:right="850" w:bottom="1418" w:left="1701" w:header="720" w:footer="720" w:gutter="0"/>
          <w:cols w:space="720"/>
        </w:sectPr>
      </w:pPr>
    </w:p>
    <w:p w14:paraId="092DF20C" w14:textId="77777777" w:rsidR="00064B82" w:rsidRPr="006F0411" w:rsidRDefault="00305D34">
      <w:pPr>
        <w:spacing w:after="0"/>
        <w:ind w:left="120"/>
        <w:rPr>
          <w:lang w:val="ru-RU"/>
        </w:rPr>
      </w:pPr>
      <w:bookmarkStart w:id="13" w:name="block-34799633"/>
      <w:bookmarkEnd w:id="12"/>
      <w:r w:rsidRPr="006F041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2AB6CAF" w14:textId="77777777" w:rsidR="00064B82" w:rsidRPr="00A15120" w:rsidRDefault="00305D34">
      <w:pPr>
        <w:spacing w:after="0" w:line="480" w:lineRule="auto"/>
        <w:ind w:left="120"/>
        <w:rPr>
          <w:lang w:val="ru-RU"/>
        </w:rPr>
      </w:pPr>
      <w:r w:rsidRPr="00A1512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5754380" w14:textId="77777777" w:rsidR="00064B82" w:rsidRPr="0022083F" w:rsidRDefault="00305D34" w:rsidP="00A15120">
      <w:pPr>
        <w:spacing w:after="0" w:line="240" w:lineRule="auto"/>
        <w:ind w:left="119"/>
        <w:contextualSpacing/>
        <w:rPr>
          <w:lang w:val="ru-RU"/>
        </w:rPr>
      </w:pPr>
      <w:bookmarkStart w:id="14" w:name="affad5d6-e7c5-4217-a5f0-770d8e0e87a8"/>
      <w:r w:rsidRPr="0022083F">
        <w:rPr>
          <w:rFonts w:ascii="Times New Roman" w:hAnsi="Times New Roman"/>
          <w:color w:val="000000"/>
          <w:sz w:val="28"/>
          <w:lang w:val="ru-RU"/>
        </w:rPr>
        <w:t xml:space="preserve">• Литературное чтение: 1-й </w:t>
      </w:r>
      <w:r w:rsidRPr="0022083F">
        <w:rPr>
          <w:rFonts w:ascii="Times New Roman" w:hAnsi="Times New Roman"/>
          <w:color w:val="000000"/>
          <w:sz w:val="28"/>
          <w:lang w:val="ru-RU"/>
        </w:rPr>
        <w:t>класс: учебник: в 2 частях; 16-е издание, переработанное, 1 класс/ Климанова Л.Ф., Горецкий В.Г., Голованова М.В. и др., Акционерное общество «Издательство «Просвещение»</w:t>
      </w:r>
      <w:bookmarkEnd w:id="14"/>
    </w:p>
    <w:p w14:paraId="3EAB5BBE" w14:textId="77777777" w:rsidR="00064B82" w:rsidRPr="0022083F" w:rsidRDefault="00064B82">
      <w:pPr>
        <w:spacing w:after="0" w:line="480" w:lineRule="auto"/>
        <w:ind w:left="120"/>
        <w:rPr>
          <w:lang w:val="ru-RU"/>
        </w:rPr>
      </w:pPr>
    </w:p>
    <w:p w14:paraId="4EEB647C" w14:textId="77777777" w:rsidR="00064B82" w:rsidRPr="0022083F" w:rsidRDefault="00064B82">
      <w:pPr>
        <w:spacing w:after="0"/>
        <w:ind w:left="120"/>
        <w:rPr>
          <w:lang w:val="ru-RU"/>
        </w:rPr>
      </w:pPr>
    </w:p>
    <w:p w14:paraId="377AC86E" w14:textId="77777777" w:rsidR="00064B82" w:rsidRPr="0022083F" w:rsidRDefault="00305D34">
      <w:pPr>
        <w:spacing w:after="0" w:line="480" w:lineRule="auto"/>
        <w:ind w:left="120"/>
        <w:rPr>
          <w:lang w:val="ru-RU"/>
        </w:rPr>
      </w:pPr>
      <w:r w:rsidRPr="002208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C680690" w14:textId="77777777" w:rsidR="00064B82" w:rsidRPr="0022083F" w:rsidRDefault="00305D34" w:rsidP="00A15120">
      <w:pPr>
        <w:spacing w:after="0" w:line="240" w:lineRule="auto"/>
        <w:ind w:left="119"/>
        <w:contextualSpacing/>
        <w:rPr>
          <w:lang w:val="ru-RU"/>
        </w:rPr>
      </w:pPr>
      <w:bookmarkStart w:id="15" w:name="d455677a-27ca-4068-ae57-28f9d9f99a29"/>
      <w:r w:rsidRPr="0022083F">
        <w:rPr>
          <w:rFonts w:ascii="Times New Roman" w:hAnsi="Times New Roman"/>
          <w:color w:val="000000"/>
          <w:sz w:val="28"/>
          <w:lang w:val="ru-RU"/>
        </w:rPr>
        <w:t>Поурочные разработки С.В. Кутявина</w:t>
      </w:r>
      <w:r w:rsidRPr="0022083F">
        <w:rPr>
          <w:rFonts w:ascii="Times New Roman" w:hAnsi="Times New Roman"/>
          <w:color w:val="000000"/>
          <w:sz w:val="28"/>
          <w:lang w:val="ru-RU"/>
        </w:rPr>
        <w:t xml:space="preserve"> по литературному чтению к УМК "Школа России"</w:t>
      </w:r>
      <w:bookmarkEnd w:id="15"/>
    </w:p>
    <w:p w14:paraId="3DD0C404" w14:textId="77777777" w:rsidR="00064B82" w:rsidRDefault="00064B82">
      <w:pPr>
        <w:spacing w:after="0"/>
        <w:ind w:left="120"/>
        <w:rPr>
          <w:lang w:val="ru-RU"/>
        </w:rPr>
      </w:pPr>
    </w:p>
    <w:p w14:paraId="75AF94BC" w14:textId="77777777" w:rsidR="00A15120" w:rsidRPr="0022083F" w:rsidRDefault="00A15120">
      <w:pPr>
        <w:spacing w:after="0"/>
        <w:ind w:left="120"/>
        <w:rPr>
          <w:lang w:val="ru-RU"/>
        </w:rPr>
      </w:pPr>
    </w:p>
    <w:p w14:paraId="0CFC911E" w14:textId="77777777" w:rsidR="00064B82" w:rsidRPr="0022083F" w:rsidRDefault="00305D34">
      <w:pPr>
        <w:spacing w:after="0" w:line="480" w:lineRule="auto"/>
        <w:ind w:left="120"/>
        <w:rPr>
          <w:lang w:val="ru-RU"/>
        </w:rPr>
      </w:pPr>
      <w:r w:rsidRPr="002208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0635C0D" w14:textId="1E0AB10C" w:rsidR="001A57B7" w:rsidRPr="00BB25D8" w:rsidRDefault="00305D34" w:rsidP="00BB25D8">
      <w:pPr>
        <w:spacing w:after="0" w:line="480" w:lineRule="auto"/>
        <w:ind w:left="120"/>
        <w:rPr>
          <w:lang w:val="ru-RU"/>
        </w:rPr>
      </w:pPr>
      <w:bookmarkStart w:id="16" w:name="ead47bee-61c2-4353-b0fd-07c1eef54e3f"/>
      <w:r>
        <w:rPr>
          <w:rFonts w:ascii="Times New Roman" w:hAnsi="Times New Roman"/>
          <w:color w:val="000000"/>
          <w:sz w:val="28"/>
        </w:rPr>
        <w:t>Библиотека ЦОК</w:t>
      </w:r>
      <w:bookmarkEnd w:id="13"/>
      <w:bookmarkEnd w:id="16"/>
    </w:p>
    <w:sectPr w:rsidR="001A57B7" w:rsidRPr="00BB25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B36"/>
    <w:multiLevelType w:val="multilevel"/>
    <w:tmpl w:val="481A7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D7B42"/>
    <w:multiLevelType w:val="multilevel"/>
    <w:tmpl w:val="CF5A3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D41B6"/>
    <w:multiLevelType w:val="multilevel"/>
    <w:tmpl w:val="3CEA4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242D00"/>
    <w:multiLevelType w:val="multilevel"/>
    <w:tmpl w:val="08DAC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D60789"/>
    <w:multiLevelType w:val="multilevel"/>
    <w:tmpl w:val="8BEC4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302CB1"/>
    <w:multiLevelType w:val="multilevel"/>
    <w:tmpl w:val="7C10E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532638"/>
    <w:multiLevelType w:val="multilevel"/>
    <w:tmpl w:val="EA7AD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5166CB"/>
    <w:multiLevelType w:val="multilevel"/>
    <w:tmpl w:val="B1582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454B99"/>
    <w:multiLevelType w:val="multilevel"/>
    <w:tmpl w:val="FF1EF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8E6EF0"/>
    <w:multiLevelType w:val="multilevel"/>
    <w:tmpl w:val="60064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D61397"/>
    <w:multiLevelType w:val="multilevel"/>
    <w:tmpl w:val="7D989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3C284E"/>
    <w:multiLevelType w:val="multilevel"/>
    <w:tmpl w:val="DA0EF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B337B5"/>
    <w:multiLevelType w:val="multilevel"/>
    <w:tmpl w:val="8D206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1F5220"/>
    <w:multiLevelType w:val="multilevel"/>
    <w:tmpl w:val="9EEA0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094EAE"/>
    <w:multiLevelType w:val="multilevel"/>
    <w:tmpl w:val="4A365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3E0055"/>
    <w:multiLevelType w:val="multilevel"/>
    <w:tmpl w:val="F8FC9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8A4D85"/>
    <w:multiLevelType w:val="multilevel"/>
    <w:tmpl w:val="7B5AA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0E6E74"/>
    <w:multiLevelType w:val="multilevel"/>
    <w:tmpl w:val="6A1C3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DF03E5"/>
    <w:multiLevelType w:val="multilevel"/>
    <w:tmpl w:val="1BC83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EC4387"/>
    <w:multiLevelType w:val="multilevel"/>
    <w:tmpl w:val="8A0C6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F6465D"/>
    <w:multiLevelType w:val="multilevel"/>
    <w:tmpl w:val="67CA4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101FC6"/>
    <w:multiLevelType w:val="multilevel"/>
    <w:tmpl w:val="4FB43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225211"/>
    <w:multiLevelType w:val="multilevel"/>
    <w:tmpl w:val="5D248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2B2760"/>
    <w:multiLevelType w:val="multilevel"/>
    <w:tmpl w:val="8A80F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A566D7"/>
    <w:multiLevelType w:val="multilevel"/>
    <w:tmpl w:val="09E87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CC02FB"/>
    <w:multiLevelType w:val="multilevel"/>
    <w:tmpl w:val="F84AB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E8733F"/>
    <w:multiLevelType w:val="multilevel"/>
    <w:tmpl w:val="1A0A3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3A6799"/>
    <w:multiLevelType w:val="multilevel"/>
    <w:tmpl w:val="37425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D51278"/>
    <w:multiLevelType w:val="multilevel"/>
    <w:tmpl w:val="79764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C87C12"/>
    <w:multiLevelType w:val="multilevel"/>
    <w:tmpl w:val="40766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2D1AF3"/>
    <w:multiLevelType w:val="multilevel"/>
    <w:tmpl w:val="33C22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404315"/>
    <w:multiLevelType w:val="multilevel"/>
    <w:tmpl w:val="75523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42400E"/>
    <w:multiLevelType w:val="multilevel"/>
    <w:tmpl w:val="367A5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A15E0A"/>
    <w:multiLevelType w:val="multilevel"/>
    <w:tmpl w:val="C8C60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C71776"/>
    <w:multiLevelType w:val="multilevel"/>
    <w:tmpl w:val="5B8A2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661811"/>
    <w:multiLevelType w:val="multilevel"/>
    <w:tmpl w:val="F746B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DF3BC9"/>
    <w:multiLevelType w:val="multilevel"/>
    <w:tmpl w:val="7ECCC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0"/>
  </w:num>
  <w:num w:numId="3">
    <w:abstractNumId w:val="9"/>
  </w:num>
  <w:num w:numId="4">
    <w:abstractNumId w:val="14"/>
  </w:num>
  <w:num w:numId="5">
    <w:abstractNumId w:val="11"/>
  </w:num>
  <w:num w:numId="6">
    <w:abstractNumId w:val="5"/>
  </w:num>
  <w:num w:numId="7">
    <w:abstractNumId w:val="8"/>
  </w:num>
  <w:num w:numId="8">
    <w:abstractNumId w:val="1"/>
  </w:num>
  <w:num w:numId="9">
    <w:abstractNumId w:val="28"/>
  </w:num>
  <w:num w:numId="10">
    <w:abstractNumId w:val="25"/>
  </w:num>
  <w:num w:numId="11">
    <w:abstractNumId w:val="21"/>
  </w:num>
  <w:num w:numId="12">
    <w:abstractNumId w:val="24"/>
  </w:num>
  <w:num w:numId="13">
    <w:abstractNumId w:val="7"/>
  </w:num>
  <w:num w:numId="14">
    <w:abstractNumId w:val="13"/>
  </w:num>
  <w:num w:numId="15">
    <w:abstractNumId w:val="27"/>
  </w:num>
  <w:num w:numId="16">
    <w:abstractNumId w:val="31"/>
  </w:num>
  <w:num w:numId="17">
    <w:abstractNumId w:val="36"/>
  </w:num>
  <w:num w:numId="18">
    <w:abstractNumId w:val="15"/>
  </w:num>
  <w:num w:numId="19">
    <w:abstractNumId w:val="2"/>
  </w:num>
  <w:num w:numId="20">
    <w:abstractNumId w:val="30"/>
  </w:num>
  <w:num w:numId="21">
    <w:abstractNumId w:val="0"/>
  </w:num>
  <w:num w:numId="22">
    <w:abstractNumId w:val="26"/>
  </w:num>
  <w:num w:numId="23">
    <w:abstractNumId w:val="19"/>
  </w:num>
  <w:num w:numId="24">
    <w:abstractNumId w:val="6"/>
  </w:num>
  <w:num w:numId="25">
    <w:abstractNumId w:val="18"/>
  </w:num>
  <w:num w:numId="26">
    <w:abstractNumId w:val="35"/>
  </w:num>
  <w:num w:numId="27">
    <w:abstractNumId w:val="10"/>
  </w:num>
  <w:num w:numId="28">
    <w:abstractNumId w:val="16"/>
  </w:num>
  <w:num w:numId="29">
    <w:abstractNumId w:val="17"/>
  </w:num>
  <w:num w:numId="30">
    <w:abstractNumId w:val="34"/>
  </w:num>
  <w:num w:numId="31">
    <w:abstractNumId w:val="29"/>
  </w:num>
  <w:num w:numId="32">
    <w:abstractNumId w:val="32"/>
  </w:num>
  <w:num w:numId="33">
    <w:abstractNumId w:val="12"/>
  </w:num>
  <w:num w:numId="34">
    <w:abstractNumId w:val="22"/>
  </w:num>
  <w:num w:numId="35">
    <w:abstractNumId w:val="23"/>
  </w:num>
  <w:num w:numId="36">
    <w:abstractNumId w:val="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4B82"/>
    <w:rsid w:val="00064B82"/>
    <w:rsid w:val="001168B5"/>
    <w:rsid w:val="00120A35"/>
    <w:rsid w:val="001A082D"/>
    <w:rsid w:val="001A57B7"/>
    <w:rsid w:val="001B3CD7"/>
    <w:rsid w:val="0022083F"/>
    <w:rsid w:val="00263B7B"/>
    <w:rsid w:val="003007EB"/>
    <w:rsid w:val="00305D34"/>
    <w:rsid w:val="00334E9A"/>
    <w:rsid w:val="003E08C7"/>
    <w:rsid w:val="003F74A2"/>
    <w:rsid w:val="0044749F"/>
    <w:rsid w:val="004C4376"/>
    <w:rsid w:val="004E3E9C"/>
    <w:rsid w:val="005A3D81"/>
    <w:rsid w:val="005B43B1"/>
    <w:rsid w:val="005D66A1"/>
    <w:rsid w:val="006B01EC"/>
    <w:rsid w:val="006B5D32"/>
    <w:rsid w:val="006F0411"/>
    <w:rsid w:val="0083036F"/>
    <w:rsid w:val="009626F1"/>
    <w:rsid w:val="00967F62"/>
    <w:rsid w:val="009F32E0"/>
    <w:rsid w:val="00A15120"/>
    <w:rsid w:val="00AF523A"/>
    <w:rsid w:val="00B30E31"/>
    <w:rsid w:val="00B55451"/>
    <w:rsid w:val="00BB25D8"/>
    <w:rsid w:val="00BC225F"/>
    <w:rsid w:val="00BE1AE7"/>
    <w:rsid w:val="00C17BF0"/>
    <w:rsid w:val="00C977FC"/>
    <w:rsid w:val="00CB0994"/>
    <w:rsid w:val="00CB248A"/>
    <w:rsid w:val="00CC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2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0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5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861c" TargetMode="External"/><Relationship Id="rId21" Type="http://schemas.openxmlformats.org/officeDocument/2006/relationships/hyperlink" Target="https://m.edsoo.ru/8bc4aa16" TargetMode="External"/><Relationship Id="rId42" Type="http://schemas.openxmlformats.org/officeDocument/2006/relationships/hyperlink" Target="https://m.edsoo.ru/8bc4d784" TargetMode="External"/><Relationship Id="rId47" Type="http://schemas.openxmlformats.org/officeDocument/2006/relationships/hyperlink" Target="https://m.edsoo.ru/8bc4c80c" TargetMode="External"/><Relationship Id="rId63" Type="http://schemas.openxmlformats.org/officeDocument/2006/relationships/hyperlink" Target="https://m.edsoo.ru/8bc4e45e" TargetMode="External"/><Relationship Id="rId68" Type="http://schemas.openxmlformats.org/officeDocument/2006/relationships/hyperlink" Target="https://m.edsoo.ru/8bc514ba" TargetMode="External"/><Relationship Id="rId84" Type="http://schemas.openxmlformats.org/officeDocument/2006/relationships/hyperlink" Target="https://m.edsoo.ru/8bc53242" TargetMode="External"/><Relationship Id="rId89" Type="http://schemas.openxmlformats.org/officeDocument/2006/relationships/hyperlink" Target="https://m.edsoo.ru/8bc524d2" TargetMode="External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8bc4875c" TargetMode="External"/><Relationship Id="rId107" Type="http://schemas.openxmlformats.org/officeDocument/2006/relationships/hyperlink" Target="https://m.edsoo.ru/8bc541a6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8bc4b10a" TargetMode="External"/><Relationship Id="rId32" Type="http://schemas.openxmlformats.org/officeDocument/2006/relationships/hyperlink" Target="https://m.edsoo.ru/8bc4a4f8" TargetMode="External"/><Relationship Id="rId37" Type="http://schemas.openxmlformats.org/officeDocument/2006/relationships/hyperlink" Target="https://m.edsoo.ru/8bc4bd94" TargetMode="External"/><Relationship Id="rId40" Type="http://schemas.openxmlformats.org/officeDocument/2006/relationships/hyperlink" Target="https://m.edsoo.ru/8bc4e24c" TargetMode="External"/><Relationship Id="rId45" Type="http://schemas.openxmlformats.org/officeDocument/2006/relationships/hyperlink" Target="https://m.edsoo.ru/8bc4c2e4" TargetMode="External"/><Relationship Id="rId53" Type="http://schemas.openxmlformats.org/officeDocument/2006/relationships/hyperlink" Target="https://m.edsoo.ru/8bc4cd98" TargetMode="External"/><Relationship Id="rId58" Type="http://schemas.openxmlformats.org/officeDocument/2006/relationships/hyperlink" Target="https://m.edsoo.ru/8bc4ea8a" TargetMode="External"/><Relationship Id="rId66" Type="http://schemas.openxmlformats.org/officeDocument/2006/relationships/hyperlink" Target="https://m.edsoo.ru/8bc4f066" TargetMode="External"/><Relationship Id="rId74" Type="http://schemas.openxmlformats.org/officeDocument/2006/relationships/hyperlink" Target="https://m.edsoo.ru/8bc4fe30" TargetMode="External"/><Relationship Id="rId79" Type="http://schemas.openxmlformats.org/officeDocument/2006/relationships/hyperlink" Target="https://m.edsoo.ru/8bc47a6e" TargetMode="External"/><Relationship Id="rId87" Type="http://schemas.openxmlformats.org/officeDocument/2006/relationships/hyperlink" Target="https://m.edsoo.ru/8bc501f0" TargetMode="External"/><Relationship Id="rId102" Type="http://schemas.openxmlformats.org/officeDocument/2006/relationships/hyperlink" Target="https://m.edsoo.ru/f29f3a5e" TargetMode="External"/><Relationship Id="rId110" Type="http://schemas.openxmlformats.org/officeDocument/2006/relationships/hyperlink" Target="https://m.edsoo.ru/f29f3630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bc4eecc" TargetMode="External"/><Relationship Id="rId82" Type="http://schemas.openxmlformats.org/officeDocument/2006/relationships/hyperlink" Target="https://m.edsoo.ru/8bc47b72" TargetMode="External"/><Relationship Id="rId90" Type="http://schemas.openxmlformats.org/officeDocument/2006/relationships/hyperlink" Target="https://m.edsoo.ru/8bc525e0" TargetMode="External"/><Relationship Id="rId95" Type="http://schemas.openxmlformats.org/officeDocument/2006/relationships/hyperlink" Target="https://m.edsoo.ru/8bc518de" TargetMode="External"/><Relationship Id="rId19" Type="http://schemas.openxmlformats.org/officeDocument/2006/relationships/hyperlink" Target="https://m.edsoo.ru/8bc47f96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8bc4b27c" TargetMode="External"/><Relationship Id="rId27" Type="http://schemas.openxmlformats.org/officeDocument/2006/relationships/hyperlink" Target="https://m.edsoo.ru/8bc48ab8" TargetMode="External"/><Relationship Id="rId30" Type="http://schemas.openxmlformats.org/officeDocument/2006/relationships/hyperlink" Target="https://m.edsoo.ru/8bc4a610" TargetMode="External"/><Relationship Id="rId35" Type="http://schemas.openxmlformats.org/officeDocument/2006/relationships/hyperlink" Target="https://m.edsoo.ru/8bc49cc4" TargetMode="External"/><Relationship Id="rId43" Type="http://schemas.openxmlformats.org/officeDocument/2006/relationships/hyperlink" Target="https://m.edsoo.ru/8bc4d554" TargetMode="External"/><Relationship Id="rId48" Type="http://schemas.openxmlformats.org/officeDocument/2006/relationships/hyperlink" Target="https://m.edsoo.ru/8bc4cc80" TargetMode="External"/><Relationship Id="rId56" Type="http://schemas.openxmlformats.org/officeDocument/2006/relationships/hyperlink" Target="https://m.edsoo.ru/8bc4e35a" TargetMode="External"/><Relationship Id="rId64" Type="http://schemas.openxmlformats.org/officeDocument/2006/relationships/hyperlink" Target="https://m.edsoo.ru/8bc4eb98" TargetMode="External"/><Relationship Id="rId69" Type="http://schemas.openxmlformats.org/officeDocument/2006/relationships/hyperlink" Target="https://m.edsoo.ru/8bc4f958" TargetMode="External"/><Relationship Id="rId77" Type="http://schemas.openxmlformats.org/officeDocument/2006/relationships/hyperlink" Target="https://m.edsoo.ru/8bc50876" TargetMode="External"/><Relationship Id="rId100" Type="http://schemas.openxmlformats.org/officeDocument/2006/relationships/hyperlink" Target="https://m.edsoo.ru/8bc51294" TargetMode="External"/><Relationship Id="rId105" Type="http://schemas.openxmlformats.org/officeDocument/2006/relationships/hyperlink" Target="https://m.edsoo.ru/8bc53a12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938" TargetMode="External"/><Relationship Id="rId72" Type="http://schemas.openxmlformats.org/officeDocument/2006/relationships/hyperlink" Target="https://m.edsoo.ru/8bc52806" TargetMode="External"/><Relationship Id="rId80" Type="http://schemas.openxmlformats.org/officeDocument/2006/relationships/hyperlink" Target="https://m.edsoo.ru/8bc47c76" TargetMode="External"/><Relationship Id="rId85" Type="http://schemas.openxmlformats.org/officeDocument/2006/relationships/hyperlink" Target="https://m.edsoo.ru/8bc53364" TargetMode="External"/><Relationship Id="rId93" Type="http://schemas.openxmlformats.org/officeDocument/2006/relationships/hyperlink" Target="https://m.edsoo.ru/8bc5218a" TargetMode="External"/><Relationship Id="rId98" Type="http://schemas.openxmlformats.org/officeDocument/2006/relationships/hyperlink" Target="https://m.edsoo.ru/8bc504a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f29f4fda" TargetMode="External"/><Relationship Id="rId25" Type="http://schemas.openxmlformats.org/officeDocument/2006/relationships/hyperlink" Target="https://m.edsoo.ru/8bc4af70" TargetMode="External"/><Relationship Id="rId33" Type="http://schemas.openxmlformats.org/officeDocument/2006/relationships/hyperlink" Target="https://m.edsoo.ru/8bc4a7dc" TargetMode="External"/><Relationship Id="rId38" Type="http://schemas.openxmlformats.org/officeDocument/2006/relationships/hyperlink" Target="https://m.edsoo.ru/8bc4dc98" TargetMode="External"/><Relationship Id="rId46" Type="http://schemas.openxmlformats.org/officeDocument/2006/relationships/hyperlink" Target="https://m.edsoo.ru/8bc4ca64" TargetMode="External"/><Relationship Id="rId59" Type="http://schemas.openxmlformats.org/officeDocument/2006/relationships/hyperlink" Target="https://m.edsoo.ru/8bc4e576" TargetMode="External"/><Relationship Id="rId67" Type="http://schemas.openxmlformats.org/officeDocument/2006/relationships/hyperlink" Target="https://m.edsoo.ru/8bc4f1c4" TargetMode="External"/><Relationship Id="rId103" Type="http://schemas.openxmlformats.org/officeDocument/2006/relationships/hyperlink" Target="https://m.edsoo.ru/8bc5434a" TargetMode="External"/><Relationship Id="rId108" Type="http://schemas.openxmlformats.org/officeDocument/2006/relationships/hyperlink" Target="https://m.edsoo.ru/f29f3db0" TargetMode="External"/><Relationship Id="rId20" Type="http://schemas.openxmlformats.org/officeDocument/2006/relationships/hyperlink" Target="https://m.edsoo.ru/8bc480a4" TargetMode="External"/><Relationship Id="rId41" Type="http://schemas.openxmlformats.org/officeDocument/2006/relationships/hyperlink" Target="https://m.edsoo.ru/8bc4d8a6" TargetMode="External"/><Relationship Id="rId54" Type="http://schemas.openxmlformats.org/officeDocument/2006/relationships/hyperlink" Target="https://m.edsoo.ru/8bc4d298" TargetMode="External"/><Relationship Id="rId62" Type="http://schemas.openxmlformats.org/officeDocument/2006/relationships/hyperlink" Target="https://m.edsoo.ru/8bc4e972" TargetMode="External"/><Relationship Id="rId70" Type="http://schemas.openxmlformats.org/officeDocument/2006/relationships/hyperlink" Target="https://m.edsoo.ru/8bc4ff70" TargetMode="External"/><Relationship Id="rId75" Type="http://schemas.openxmlformats.org/officeDocument/2006/relationships/hyperlink" Target="https://m.edsoo.ru/8bc4f548" TargetMode="External"/><Relationship Id="rId83" Type="http://schemas.openxmlformats.org/officeDocument/2006/relationships/hyperlink" Target="https://m.edsoo.ru/8bc52ebe" TargetMode="External"/><Relationship Id="rId88" Type="http://schemas.openxmlformats.org/officeDocument/2006/relationships/hyperlink" Target="https://m.edsoo.ru/8bc51096" TargetMode="External"/><Relationship Id="rId91" Type="http://schemas.openxmlformats.org/officeDocument/2006/relationships/hyperlink" Target="https://m.edsoo.ru/8bc523ba" TargetMode="External"/><Relationship Id="rId96" Type="http://schemas.openxmlformats.org/officeDocument/2006/relationships/hyperlink" Target="https://m.edsoo.ru/8bc519f6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b420" TargetMode="External"/><Relationship Id="rId28" Type="http://schemas.openxmlformats.org/officeDocument/2006/relationships/hyperlink" Target="https://m.edsoo.ru/8bc483ec" TargetMode="External"/><Relationship Id="rId36" Type="http://schemas.openxmlformats.org/officeDocument/2006/relationships/hyperlink" Target="https://m.edsoo.ru/8bc4b542" TargetMode="External"/><Relationship Id="rId49" Type="http://schemas.openxmlformats.org/officeDocument/2006/relationships/hyperlink" Target="https://m.edsoo.ru/8bc4cb68" TargetMode="External"/><Relationship Id="rId57" Type="http://schemas.openxmlformats.org/officeDocument/2006/relationships/hyperlink" Target="https://m.edsoo.ru/8bc4e684" TargetMode="External"/><Relationship Id="rId106" Type="http://schemas.openxmlformats.org/officeDocument/2006/relationships/hyperlink" Target="https://m.edsoo.ru/8bc53bc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892" TargetMode="External"/><Relationship Id="rId44" Type="http://schemas.openxmlformats.org/officeDocument/2006/relationships/hyperlink" Target="https://m.edsoo.ru/8bc4c1d6" TargetMode="External"/><Relationship Id="rId52" Type="http://schemas.openxmlformats.org/officeDocument/2006/relationships/hyperlink" Target="https://m.edsoo.ru/8bc4fc6e" TargetMode="External"/><Relationship Id="rId60" Type="http://schemas.openxmlformats.org/officeDocument/2006/relationships/hyperlink" Target="https://m.edsoo.ru/8bc4e972" TargetMode="External"/><Relationship Id="rId65" Type="http://schemas.openxmlformats.org/officeDocument/2006/relationships/hyperlink" Target="https://m.edsoo.ru/8bc4ed00" TargetMode="External"/><Relationship Id="rId73" Type="http://schemas.openxmlformats.org/officeDocument/2006/relationships/hyperlink" Target="https://m.edsoo.ru/8bc52bd0" TargetMode="External"/><Relationship Id="rId78" Type="http://schemas.openxmlformats.org/officeDocument/2006/relationships/hyperlink" Target="https://m.edsoo.ru/8bc478de" TargetMode="External"/><Relationship Id="rId81" Type="http://schemas.openxmlformats.org/officeDocument/2006/relationships/hyperlink" Target="https://m.edsoo.ru/8bc47d84" TargetMode="External"/><Relationship Id="rId86" Type="http://schemas.openxmlformats.org/officeDocument/2006/relationships/hyperlink" Target="https://m.edsoo.ru/8bc5347c" TargetMode="External"/><Relationship Id="rId94" Type="http://schemas.openxmlformats.org/officeDocument/2006/relationships/hyperlink" Target="https://m.edsoo.ru/8bc522a2" TargetMode="External"/><Relationship Id="rId99" Type="http://schemas.openxmlformats.org/officeDocument/2006/relationships/hyperlink" Target="https://m.edsoo.ru/8bc50e34" TargetMode="External"/><Relationship Id="rId101" Type="http://schemas.openxmlformats.org/officeDocument/2006/relationships/hyperlink" Target="https://m.edsoo.ru/f29f3ca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f29f5142" TargetMode="External"/><Relationship Id="rId39" Type="http://schemas.openxmlformats.org/officeDocument/2006/relationships/hyperlink" Target="https://m.edsoo.ru/8bc4e0f8" TargetMode="External"/><Relationship Id="rId109" Type="http://schemas.openxmlformats.org/officeDocument/2006/relationships/hyperlink" Target="https://m.edsoo.ru/f29f3ed2" TargetMode="External"/><Relationship Id="rId34" Type="http://schemas.openxmlformats.org/officeDocument/2006/relationships/hyperlink" Target="https://m.edsoo.ru/8bc489a0" TargetMode="External"/><Relationship Id="rId50" Type="http://schemas.openxmlformats.org/officeDocument/2006/relationships/hyperlink" Target="https://m.edsoo.ru/8bc4f82c" TargetMode="External"/><Relationship Id="rId55" Type="http://schemas.openxmlformats.org/officeDocument/2006/relationships/hyperlink" Target="https://m.edsoo.ru/8bc50358" TargetMode="External"/><Relationship Id="rId76" Type="http://schemas.openxmlformats.org/officeDocument/2006/relationships/hyperlink" Target="https://m.edsoo.ru/8bc5072c" TargetMode="External"/><Relationship Id="rId97" Type="http://schemas.openxmlformats.org/officeDocument/2006/relationships/hyperlink" Target="https://m.edsoo.ru/8bc50bbe" TargetMode="External"/><Relationship Id="rId104" Type="http://schemas.openxmlformats.org/officeDocument/2006/relationships/hyperlink" Target="https://m.edsoo.ru/8bc53850" TargetMode="External"/><Relationship Id="rId7" Type="http://schemas.openxmlformats.org/officeDocument/2006/relationships/image" Target="media/image1.jpg"/><Relationship Id="rId71" Type="http://schemas.openxmlformats.org/officeDocument/2006/relationships/hyperlink" Target="https://m.edsoo.ru/8bc4fc6e" TargetMode="External"/><Relationship Id="rId92" Type="http://schemas.openxmlformats.org/officeDocument/2006/relationships/hyperlink" Target="https://m.edsoo.ru/8bc516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C6C5D-639B-484B-94C5-D813F6C6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22</Pages>
  <Words>6263</Words>
  <Characters>35701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Бембеева</cp:lastModifiedBy>
  <cp:revision>21</cp:revision>
  <cp:lastPrinted>2024-09-11T18:43:00Z</cp:lastPrinted>
  <dcterms:created xsi:type="dcterms:W3CDTF">2024-08-24T19:34:00Z</dcterms:created>
  <dcterms:modified xsi:type="dcterms:W3CDTF">2024-11-27T06:49:00Z</dcterms:modified>
</cp:coreProperties>
</file>